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="5" w:tblpY="-520"/>
        <w:tblW w:w="1137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36"/>
        <w:gridCol w:w="875"/>
        <w:gridCol w:w="876"/>
        <w:gridCol w:w="883"/>
        <w:gridCol w:w="1013"/>
        <w:gridCol w:w="730"/>
        <w:gridCol w:w="876"/>
        <w:gridCol w:w="50"/>
        <w:gridCol w:w="972"/>
        <w:gridCol w:w="875"/>
      </w:tblGrid>
      <w:tr w:rsidR="00975A5C" w:rsidTr="00182DA3">
        <w:trPr>
          <w:trHeight w:val="1198"/>
        </w:trPr>
        <w:tc>
          <w:tcPr>
            <w:tcW w:w="11374" w:type="dxa"/>
            <w:gridSpan w:val="11"/>
            <w:tcBorders>
              <w:bottom w:val="single" w:sz="4" w:space="0" w:color="000000"/>
            </w:tcBorders>
          </w:tcPr>
          <w:p w:rsidR="00975A5C" w:rsidRPr="001F0CB4" w:rsidRDefault="00975A5C" w:rsidP="00975A5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1F0CB4">
              <w:rPr>
                <w:b/>
                <w:sz w:val="24"/>
                <w:szCs w:val="24"/>
              </w:rPr>
              <w:t xml:space="preserve">                          </w:t>
            </w:r>
          </w:p>
          <w:p w:rsidR="00975A5C" w:rsidRDefault="00975A5C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CALENDARIO ESAMI  A.A.2021 - 2022                                   </w:t>
            </w:r>
          </w:p>
        </w:tc>
      </w:tr>
      <w:tr w:rsidR="00AA01EB" w:rsidTr="00E618A4">
        <w:trPr>
          <w:trHeight w:val="1198"/>
        </w:trPr>
        <w:tc>
          <w:tcPr>
            <w:tcW w:w="1888" w:type="dxa"/>
            <w:tcBorders>
              <w:top w:val="single" w:sz="4" w:space="0" w:color="000000"/>
            </w:tcBorders>
          </w:tcPr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:rsidR="00AA01EB" w:rsidRDefault="00AA01EB" w:rsidP="00DB1B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INSEGNAMENTO</w:t>
            </w: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:rsidR="00AA01EB" w:rsidRDefault="00AA01EB" w:rsidP="00DB1B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A01EB" w:rsidRDefault="00AA01EB" w:rsidP="00DB1B34">
            <w:pPr>
              <w:pStyle w:val="TableParagraph"/>
              <w:ind w:left="383" w:right="350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 Insegnamento</w:t>
            </w:r>
          </w:p>
          <w:p w:rsidR="00AA01EB" w:rsidRDefault="00AA01EB" w:rsidP="00DB1B34">
            <w:pPr>
              <w:pStyle w:val="TableParagraph"/>
              <w:ind w:left="383" w:right="350" w:firstLine="21"/>
              <w:rPr>
                <w:b/>
                <w:sz w:val="18"/>
              </w:rPr>
            </w:pPr>
          </w:p>
          <w:p w:rsidR="00AA01EB" w:rsidRPr="00304A5F" w:rsidRDefault="00AA01EB" w:rsidP="00DB1B34">
            <w:pPr>
              <w:pStyle w:val="TableParagraph"/>
              <w:ind w:left="383" w:right="350" w:firstLine="21"/>
              <w:rPr>
                <w:sz w:val="18"/>
              </w:rPr>
            </w:pPr>
            <w:r w:rsidRPr="00304A5F">
              <w:rPr>
                <w:sz w:val="18"/>
              </w:rPr>
              <w:t>Docenti</w:t>
            </w: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Gennaio       2021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AA01EB" w:rsidRDefault="00AA01EB" w:rsidP="00DB1B3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A01EB" w:rsidRDefault="00AA01EB" w:rsidP="00DB1B34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Febbraio</w:t>
            </w:r>
          </w:p>
          <w:p w:rsidR="00AA01EB" w:rsidRDefault="00AA01EB" w:rsidP="00DB1B34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2021</w:t>
            </w:r>
          </w:p>
          <w:p w:rsidR="00AA01EB" w:rsidRDefault="00AA01EB" w:rsidP="00DB1B34">
            <w:pPr>
              <w:pStyle w:val="TableParagraph"/>
              <w:ind w:left="213" w:right="92" w:hanging="94"/>
              <w:rPr>
                <w:b/>
                <w:sz w:val="14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AA01EB" w:rsidRDefault="00AA01EB" w:rsidP="00DB1B34">
            <w:pPr>
              <w:pStyle w:val="TableParagraph"/>
              <w:ind w:left="186" w:right="165" w:firstLine="4"/>
              <w:rPr>
                <w:b/>
                <w:sz w:val="20"/>
                <w:szCs w:val="20"/>
              </w:rPr>
            </w:pPr>
          </w:p>
          <w:p w:rsidR="00AA01EB" w:rsidRPr="001F5F6F" w:rsidRDefault="00AA01EB" w:rsidP="00421187">
            <w:pPr>
              <w:pStyle w:val="TableParagraph"/>
              <w:ind w:righ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F5F6F">
              <w:rPr>
                <w:b/>
                <w:sz w:val="20"/>
                <w:szCs w:val="20"/>
              </w:rPr>
              <w:t>Aprile</w:t>
            </w:r>
          </w:p>
          <w:p w:rsidR="00AA01EB" w:rsidRPr="00421187" w:rsidRDefault="00AA01EB" w:rsidP="00421187">
            <w:pPr>
              <w:pStyle w:val="TableParagraph"/>
              <w:ind w:left="186" w:right="165" w:firstLine="4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:rsidR="00AA01EB" w:rsidRDefault="00AA01EB" w:rsidP="00E618A4">
            <w:pPr>
              <w:pStyle w:val="TableParagraph"/>
              <w:jc w:val="center"/>
              <w:rPr>
                <w:b/>
                <w:sz w:val="14"/>
              </w:rPr>
            </w:pPr>
          </w:p>
          <w:p w:rsidR="00AA01EB" w:rsidRPr="001F5F6F" w:rsidRDefault="00AA01EB" w:rsidP="00E618A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Giugno</w:t>
            </w:r>
          </w:p>
          <w:p w:rsidR="00AA01EB" w:rsidRPr="001F5F6F" w:rsidRDefault="00AA01EB" w:rsidP="00E618A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F5F6F">
              <w:rPr>
                <w:b/>
                <w:sz w:val="20"/>
                <w:szCs w:val="20"/>
              </w:rPr>
              <w:t>2021</w:t>
            </w:r>
          </w:p>
          <w:p w:rsidR="00AA01EB" w:rsidRDefault="00AA01EB" w:rsidP="00E618A4">
            <w:pPr>
              <w:pStyle w:val="TableParagraph"/>
              <w:jc w:val="center"/>
              <w:rPr>
                <w:b/>
                <w:sz w:val="14"/>
              </w:rPr>
            </w:pPr>
          </w:p>
          <w:p w:rsidR="00AA01EB" w:rsidRDefault="00AA01EB" w:rsidP="00E618A4">
            <w:pPr>
              <w:pStyle w:val="TableParagraph"/>
              <w:ind w:left="185" w:right="177"/>
              <w:jc w:val="center"/>
              <w:rPr>
                <w:b/>
                <w:sz w:val="14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</w:tcPr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Luglio</w:t>
            </w:r>
          </w:p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 w:rsidR="00AA01EB" w:rsidRDefault="00AA01EB" w:rsidP="003B5AAA">
            <w:pPr>
              <w:pStyle w:val="TableParagraph"/>
              <w:ind w:left="282" w:right="181" w:hanging="75"/>
              <w:jc w:val="center"/>
              <w:rPr>
                <w:b/>
                <w:sz w:val="1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</w:tcBorders>
          </w:tcPr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Settembre</w:t>
            </w:r>
          </w:p>
          <w:p w:rsidR="00AA01EB" w:rsidRDefault="00AA01EB" w:rsidP="003B5AAA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 w:rsidR="00AA01EB" w:rsidRDefault="00AA01EB" w:rsidP="003B5AAA">
            <w:pPr>
              <w:pStyle w:val="TableParagraph"/>
              <w:ind w:left="286" w:right="246" w:hanging="10"/>
              <w:jc w:val="center"/>
              <w:rPr>
                <w:b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</w:tcBorders>
          </w:tcPr>
          <w:p w:rsidR="00AA01EB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AA01EB" w:rsidRPr="00B840DE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Dicembre</w:t>
            </w:r>
          </w:p>
          <w:p w:rsidR="00AA01EB" w:rsidRPr="00B840DE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2021</w:t>
            </w:r>
          </w:p>
          <w:p w:rsidR="00AA01EB" w:rsidRDefault="00AA01EB" w:rsidP="003B5AAA">
            <w:pPr>
              <w:pStyle w:val="TableParagraph"/>
              <w:spacing w:before="1" w:line="160" w:lineRule="exact"/>
              <w:ind w:left="113" w:right="107" w:hanging="2"/>
              <w:jc w:val="center"/>
              <w:rPr>
                <w:b/>
                <w:sz w:val="14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AA01EB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AA01EB" w:rsidRPr="00B840DE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Gennaio</w:t>
            </w:r>
          </w:p>
          <w:p w:rsidR="00AA01EB" w:rsidRPr="00B840DE" w:rsidRDefault="00AA01EB" w:rsidP="003B5AA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B840DE">
              <w:rPr>
                <w:b/>
                <w:sz w:val="20"/>
                <w:szCs w:val="20"/>
              </w:rPr>
              <w:t>2022</w:t>
            </w:r>
          </w:p>
          <w:p w:rsidR="00AA01EB" w:rsidRDefault="00AA01EB" w:rsidP="003B5AAA">
            <w:pPr>
              <w:pStyle w:val="TableParagraph"/>
              <w:ind w:left="97" w:right="91"/>
              <w:jc w:val="center"/>
              <w:rPr>
                <w:b/>
                <w:sz w:val="14"/>
              </w:rPr>
            </w:pPr>
          </w:p>
        </w:tc>
      </w:tr>
      <w:tr w:rsidR="00AA01EB" w:rsidTr="00D9759F">
        <w:trPr>
          <w:trHeight w:val="399"/>
        </w:trPr>
        <w:tc>
          <w:tcPr>
            <w:tcW w:w="1888" w:type="dxa"/>
            <w:vAlign w:val="center"/>
          </w:tcPr>
          <w:p w:rsidR="00AA01EB" w:rsidRDefault="00D9759F" w:rsidP="00D9759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</w:t>
            </w:r>
            <w:r w:rsidR="00AA01EB">
              <w:rPr>
                <w:b/>
                <w:sz w:val="20"/>
                <w:shd w:val="clear" w:color="auto" w:fill="D2D2D2"/>
              </w:rPr>
              <w:t>1° ANNO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line="22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 Semestre</w:t>
            </w:r>
          </w:p>
        </w:tc>
        <w:tc>
          <w:tcPr>
            <w:tcW w:w="875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  <w:gridSpan w:val="2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AA01EB" w:rsidRDefault="00AA01EB" w:rsidP="00DB1B34">
            <w:pPr>
              <w:pStyle w:val="TableParagraph"/>
              <w:rPr>
                <w:sz w:val="18"/>
              </w:rPr>
            </w:pPr>
          </w:p>
        </w:tc>
      </w:tr>
      <w:tr w:rsidR="00AA01EB" w:rsidTr="00D9759F">
        <w:trPr>
          <w:trHeight w:val="732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177"/>
              <w:jc w:val="center"/>
              <w:rPr>
                <w:sz w:val="20"/>
              </w:rPr>
            </w:pPr>
            <w:r>
              <w:rPr>
                <w:sz w:val="20"/>
              </w:rPr>
              <w:t>Basi fisiche e chimiche 7 CFU</w:t>
            </w:r>
          </w:p>
        </w:tc>
        <w:tc>
          <w:tcPr>
            <w:tcW w:w="2336" w:type="dxa"/>
          </w:tcPr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AF1A68">
              <w:rPr>
                <w:b/>
                <w:sz w:val="20"/>
              </w:rPr>
              <w:t>Prof. G. Giardina</w:t>
            </w:r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AF1A68">
              <w:rPr>
                <w:sz w:val="20"/>
                <w:szCs w:val="20"/>
              </w:rPr>
              <w:t>Prof. D’Addio</w:t>
            </w:r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AF1A68">
              <w:rPr>
                <w:sz w:val="20"/>
                <w:szCs w:val="20"/>
              </w:rPr>
              <w:t>Prof.</w:t>
            </w:r>
            <w:r w:rsidR="00106154">
              <w:rPr>
                <w:sz w:val="20"/>
                <w:szCs w:val="20"/>
              </w:rPr>
              <w:t xml:space="preserve"> </w:t>
            </w:r>
            <w:r w:rsidRPr="00AF1A68">
              <w:rPr>
                <w:sz w:val="20"/>
                <w:szCs w:val="20"/>
              </w:rPr>
              <w:t>R. Rauco</w:t>
            </w:r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 w:rsidRPr="00AF1A68">
              <w:rPr>
                <w:sz w:val="20"/>
                <w:szCs w:val="20"/>
              </w:rPr>
              <w:t>Prof.</w:t>
            </w:r>
            <w:r w:rsidR="00106154">
              <w:rPr>
                <w:sz w:val="20"/>
                <w:szCs w:val="20"/>
              </w:rPr>
              <w:t xml:space="preserve"> </w:t>
            </w:r>
            <w:proofErr w:type="spellStart"/>
            <w:r w:rsidRPr="00AF1A68">
              <w:rPr>
                <w:sz w:val="20"/>
                <w:szCs w:val="20"/>
              </w:rPr>
              <w:t>G.Carbone</w:t>
            </w:r>
            <w:proofErr w:type="spellEnd"/>
          </w:p>
          <w:p w:rsidR="00AA01EB" w:rsidRPr="002F5D18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9D6147" w:rsidRPr="00922C25" w:rsidRDefault="009D6147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19</w:t>
            </w: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C70376" w:rsidP="003B5AAA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9-</w:t>
            </w:r>
            <w:r w:rsidR="00AA01EB" w:rsidRPr="00922C2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9D6147" w:rsidRPr="00922C25" w:rsidRDefault="009D6147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14</w:t>
            </w:r>
          </w:p>
          <w:p w:rsidR="00AA01EB" w:rsidRPr="00922C25" w:rsidRDefault="00AA01EB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20" w:right="206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20" w:right="206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19</w:t>
            </w:r>
          </w:p>
        </w:tc>
      </w:tr>
      <w:tr w:rsidR="00AA01EB" w:rsidTr="00D9759F">
        <w:trPr>
          <w:trHeight w:val="981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4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Basi morfologiche </w:t>
            </w:r>
            <w:r>
              <w:rPr>
                <w:spacing w:val="-12"/>
                <w:sz w:val="20"/>
              </w:rPr>
              <w:t xml:space="preserve">e </w:t>
            </w:r>
            <w:r>
              <w:rPr>
                <w:sz w:val="20"/>
              </w:rPr>
              <w:t>funzionali del corpo umano</w:t>
            </w:r>
          </w:p>
          <w:p w:rsidR="00AA01EB" w:rsidRDefault="00AA01EB" w:rsidP="00D9759F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</w:p>
        </w:tc>
        <w:tc>
          <w:tcPr>
            <w:tcW w:w="2336" w:type="dxa"/>
          </w:tcPr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AF1A68">
              <w:rPr>
                <w:b/>
                <w:sz w:val="20"/>
              </w:rPr>
              <w:t>Prof.</w:t>
            </w:r>
            <w:r>
              <w:rPr>
                <w:b/>
                <w:sz w:val="20"/>
              </w:rPr>
              <w:t xml:space="preserve"> </w:t>
            </w:r>
            <w:r w:rsidR="00106154">
              <w:rPr>
                <w:b/>
                <w:sz w:val="20"/>
              </w:rPr>
              <w:t xml:space="preserve"> </w:t>
            </w:r>
            <w:proofErr w:type="spellStart"/>
            <w:r w:rsidRPr="00AF1A68">
              <w:rPr>
                <w:b/>
                <w:sz w:val="20"/>
              </w:rPr>
              <w:t>A.Filippini</w:t>
            </w:r>
            <w:proofErr w:type="spellEnd"/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AF1A68">
              <w:rPr>
                <w:sz w:val="20"/>
              </w:rPr>
              <w:t>Prof</w:t>
            </w:r>
            <w:r w:rsidR="00106154">
              <w:rPr>
                <w:sz w:val="20"/>
              </w:rPr>
              <w:t xml:space="preserve"> </w:t>
            </w:r>
            <w:r w:rsidRPr="00AF1A68">
              <w:rPr>
                <w:sz w:val="20"/>
              </w:rPr>
              <w:t>.M. Scorretti</w:t>
            </w:r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  <w:u w:val="single"/>
              </w:rPr>
            </w:pPr>
            <w:r w:rsidRPr="00AF1A68">
              <w:rPr>
                <w:sz w:val="20"/>
              </w:rPr>
              <w:t>Prof.</w:t>
            </w:r>
            <w:r w:rsidR="00106154">
              <w:rPr>
                <w:sz w:val="20"/>
              </w:rPr>
              <w:t xml:space="preserve"> L.</w:t>
            </w:r>
            <w:r w:rsidRPr="00AF1A68">
              <w:rPr>
                <w:sz w:val="20"/>
              </w:rPr>
              <w:t>.</w:t>
            </w:r>
            <w:proofErr w:type="spellStart"/>
            <w:r w:rsidRPr="00AF1A68">
              <w:rPr>
                <w:sz w:val="20"/>
              </w:rPr>
              <w:t>Pierelli</w:t>
            </w:r>
            <w:proofErr w:type="spellEnd"/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207" w:lineRule="exact"/>
              <w:ind w:left="26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207" w:lineRule="exact"/>
              <w:ind w:left="26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26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26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207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spacing w:line="207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207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207" w:lineRule="exact"/>
              <w:ind w:left="220" w:right="2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D9759F">
        <w:trPr>
          <w:trHeight w:val="733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Basi cellulari e</w:t>
            </w:r>
          </w:p>
          <w:p w:rsidR="00AA01EB" w:rsidRDefault="00AA01EB" w:rsidP="00D9759F">
            <w:pPr>
              <w:pStyle w:val="TableParagraph"/>
              <w:spacing w:line="230" w:lineRule="atLeast"/>
              <w:ind w:left="107" w:right="454"/>
              <w:jc w:val="center"/>
              <w:rPr>
                <w:sz w:val="20"/>
              </w:rPr>
            </w:pPr>
            <w:r>
              <w:rPr>
                <w:sz w:val="20"/>
              </w:rPr>
              <w:t>molecolari della vita 7 CFU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Prof.</w:t>
            </w:r>
            <w:r w:rsidRPr="002F5D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5D18">
              <w:rPr>
                <w:b/>
                <w:sz w:val="20"/>
                <w:szCs w:val="20"/>
              </w:rPr>
              <w:t>D.Bellavia</w:t>
            </w:r>
            <w:proofErr w:type="spellEnd"/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proofErr w:type="spellStart"/>
            <w:r w:rsidRPr="00AF1A68">
              <w:rPr>
                <w:sz w:val="20"/>
                <w:szCs w:val="20"/>
              </w:rPr>
              <w:t>Prof.L</w:t>
            </w:r>
            <w:proofErr w:type="spellEnd"/>
            <w:r w:rsidRPr="00AF1A68">
              <w:rPr>
                <w:sz w:val="20"/>
                <w:szCs w:val="20"/>
              </w:rPr>
              <w:t xml:space="preserve">. </w:t>
            </w:r>
            <w:proofErr w:type="spellStart"/>
            <w:r w:rsidRPr="00AF1A68">
              <w:rPr>
                <w:sz w:val="20"/>
                <w:szCs w:val="20"/>
              </w:rPr>
              <w:t>Stronati</w:t>
            </w:r>
            <w:proofErr w:type="spellEnd"/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proofErr w:type="spellStart"/>
            <w:r w:rsidRPr="00AF1A68">
              <w:rPr>
                <w:sz w:val="20"/>
                <w:szCs w:val="20"/>
              </w:rPr>
              <w:t>Prof.P.Grammatico</w:t>
            </w:r>
            <w:proofErr w:type="spellEnd"/>
          </w:p>
          <w:p w:rsidR="00AA01EB" w:rsidRPr="00AF1A68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Prof.B</w:t>
            </w:r>
            <w:proofErr w:type="spellEnd"/>
            <w:r>
              <w:rPr>
                <w:sz w:val="20"/>
                <w:szCs w:val="20"/>
              </w:rPr>
              <w:t>. Mariani</w:t>
            </w:r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922C25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21-</w:t>
            </w:r>
            <w:r w:rsidR="00AA01EB" w:rsidRPr="00922C2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D6147" w:rsidRPr="00922C25" w:rsidRDefault="009D6147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19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C70376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7-</w:t>
            </w:r>
            <w:r w:rsidR="00AA01EB" w:rsidRPr="00922C2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9D6147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8-</w:t>
            </w:r>
            <w:r w:rsidR="00AA01EB" w:rsidRPr="00922C2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17</w:t>
            </w:r>
          </w:p>
        </w:tc>
      </w:tr>
      <w:tr w:rsidR="00AA01EB" w:rsidTr="00D9759F">
        <w:trPr>
          <w:trHeight w:val="380"/>
        </w:trPr>
        <w:tc>
          <w:tcPr>
            <w:tcW w:w="1888" w:type="dxa"/>
            <w:vAlign w:val="center"/>
          </w:tcPr>
          <w:p w:rsidR="00AA01EB" w:rsidRDefault="00D9759F" w:rsidP="00D975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 </w:t>
            </w:r>
            <w:r w:rsidR="00AA01EB">
              <w:rPr>
                <w:b/>
                <w:sz w:val="20"/>
                <w:shd w:val="clear" w:color="auto" w:fill="D2D2D2"/>
              </w:rPr>
              <w:t>1°ANNO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ind w:left="44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II semestre</w:t>
            </w: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D9759F">
        <w:trPr>
          <w:trHeight w:val="734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265"/>
              <w:jc w:val="center"/>
              <w:rPr>
                <w:sz w:val="20"/>
              </w:rPr>
            </w:pPr>
            <w:r>
              <w:rPr>
                <w:sz w:val="20"/>
              </w:rPr>
              <w:t>Basi biochimiche delle scienze diagnostiche</w:t>
            </w:r>
          </w:p>
          <w:p w:rsidR="00AA01EB" w:rsidRDefault="00AA01EB" w:rsidP="00D9759F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</w:tcPr>
          <w:p w:rsidR="00AA01EB" w:rsidRPr="00424EEE" w:rsidRDefault="00AA01EB" w:rsidP="00DB1B34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proofErr w:type="spellStart"/>
            <w:r w:rsidRPr="00424EEE">
              <w:rPr>
                <w:b/>
                <w:sz w:val="20"/>
              </w:rPr>
              <w:t>Prof.</w:t>
            </w:r>
            <w:r w:rsidRPr="00424EEE">
              <w:rPr>
                <w:b/>
                <w:w w:val="95"/>
                <w:sz w:val="20"/>
              </w:rPr>
              <w:t>Chiaraluce</w:t>
            </w:r>
            <w:proofErr w:type="spellEnd"/>
          </w:p>
          <w:p w:rsidR="00AA01EB" w:rsidRPr="002F6215" w:rsidRDefault="00AA01EB" w:rsidP="00DB1B34">
            <w:pPr>
              <w:pStyle w:val="TableParagraph"/>
              <w:ind w:left="110" w:right="350"/>
              <w:rPr>
                <w:sz w:val="20"/>
              </w:rPr>
            </w:pPr>
            <w:proofErr w:type="spellStart"/>
            <w:r w:rsidRPr="002F6215">
              <w:rPr>
                <w:sz w:val="20"/>
              </w:rPr>
              <w:t>Prof.Lucarelli</w:t>
            </w:r>
            <w:proofErr w:type="spellEnd"/>
          </w:p>
          <w:p w:rsidR="00AA01EB" w:rsidRDefault="00AA01EB" w:rsidP="00DB1B34">
            <w:pPr>
              <w:pStyle w:val="TableParagraph"/>
              <w:ind w:left="110" w:right="350"/>
              <w:rPr>
                <w:b/>
                <w:sz w:val="20"/>
              </w:rPr>
            </w:pPr>
            <w:proofErr w:type="spellStart"/>
            <w:r w:rsidRPr="002F6215">
              <w:rPr>
                <w:sz w:val="20"/>
              </w:rPr>
              <w:t>Prof.Iacovelli</w:t>
            </w:r>
            <w:proofErr w:type="spellEnd"/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D9759F">
        <w:trPr>
          <w:trHeight w:val="732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177"/>
              <w:jc w:val="center"/>
              <w:rPr>
                <w:sz w:val="20"/>
              </w:rPr>
            </w:pPr>
            <w:r>
              <w:rPr>
                <w:sz w:val="20"/>
              </w:rPr>
              <w:t>Basi fisiopatologiche delle malattie</w:t>
            </w:r>
          </w:p>
          <w:p w:rsidR="00AA01EB" w:rsidRDefault="00AA01EB" w:rsidP="00D9759F">
            <w:pPr>
              <w:pStyle w:val="TableParagraph"/>
              <w:spacing w:line="21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 CFU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ind w:left="110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 w:rsidR="001061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Gismondi</w:t>
            </w:r>
          </w:p>
          <w:p w:rsidR="00AA01EB" w:rsidRPr="00137570" w:rsidRDefault="00AA01EB" w:rsidP="00DB1B34">
            <w:pPr>
              <w:pStyle w:val="TableParagraph"/>
              <w:ind w:left="110" w:right="776"/>
              <w:rPr>
                <w:sz w:val="20"/>
              </w:rPr>
            </w:pPr>
            <w:proofErr w:type="spellStart"/>
            <w:r w:rsidRPr="00137570">
              <w:rPr>
                <w:sz w:val="20"/>
              </w:rPr>
              <w:t>Prof.M.P</w:t>
            </w:r>
            <w:proofErr w:type="spellEnd"/>
            <w:r w:rsidRPr="00137570">
              <w:rPr>
                <w:sz w:val="20"/>
              </w:rPr>
              <w:t>. Felli</w:t>
            </w:r>
          </w:p>
          <w:p w:rsidR="00AA01EB" w:rsidRDefault="00AA01EB" w:rsidP="00DB1B34">
            <w:pPr>
              <w:pStyle w:val="TableParagraph"/>
              <w:ind w:left="110" w:right="776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25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23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C70376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3-</w:t>
            </w:r>
            <w:r w:rsidR="00AA01EB" w:rsidRPr="00922C25">
              <w:rPr>
                <w:b/>
                <w:sz w:val="16"/>
                <w:szCs w:val="16"/>
              </w:rPr>
              <w:t>22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13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9D6147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6-</w:t>
            </w:r>
            <w:r w:rsidR="00AA01EB" w:rsidRPr="00922C25">
              <w:rPr>
                <w:b/>
                <w:sz w:val="16"/>
                <w:szCs w:val="16"/>
              </w:rPr>
              <w:t>21</w:t>
            </w: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D9759F">
        <w:trPr>
          <w:trHeight w:val="724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Inglese Scientifico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before="4" w:line="228" w:lineRule="exact"/>
              <w:ind w:left="110" w:righ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Prof.Grammatico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AA01EB" w:rsidRDefault="00AA01EB" w:rsidP="00DB1B34">
            <w:pPr>
              <w:pStyle w:val="TableParagraph"/>
              <w:spacing w:before="4" w:line="228" w:lineRule="exact"/>
              <w:ind w:left="110" w:righ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Prof.Carbone</w:t>
            </w:r>
            <w:proofErr w:type="spellEnd"/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2" w:lineRule="exact"/>
              <w:ind w:left="88" w:right="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3" w:lineRule="exact"/>
              <w:ind w:left="88" w:right="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C82C9E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  <w:lang w:eastAsia="it-IT"/>
              </w:rPr>
              <w:t xml:space="preserve">28 </w:t>
            </w:r>
            <w:r w:rsidR="00AA01EB" w:rsidRPr="00922C25">
              <w:rPr>
                <w:b/>
                <w:color w:val="222222"/>
                <w:sz w:val="16"/>
                <w:szCs w:val="16"/>
                <w:lang w:eastAsia="it-IT"/>
              </w:rPr>
              <w:t xml:space="preserve">maggio           </w:t>
            </w: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21</w:t>
            </w:r>
          </w:p>
        </w:tc>
      </w:tr>
      <w:tr w:rsidR="00AA01EB" w:rsidTr="00D9759F">
        <w:trPr>
          <w:trHeight w:val="391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Tirocinio I° anno</w:t>
            </w:r>
          </w:p>
        </w:tc>
        <w:tc>
          <w:tcPr>
            <w:tcW w:w="2336" w:type="dxa"/>
          </w:tcPr>
          <w:p w:rsidR="005F636E" w:rsidRDefault="00AA01EB" w:rsidP="005F63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  <w:r w:rsidR="005F636E">
              <w:rPr>
                <w:b/>
                <w:sz w:val="20"/>
              </w:rPr>
              <w:t xml:space="preserve">. </w:t>
            </w:r>
            <w:proofErr w:type="spellStart"/>
            <w:r w:rsidR="005F636E">
              <w:rPr>
                <w:b/>
                <w:sz w:val="20"/>
              </w:rPr>
              <w:t>M.Bertolini</w:t>
            </w:r>
            <w:proofErr w:type="spellEnd"/>
          </w:p>
          <w:p w:rsidR="00E618A4" w:rsidRPr="00E618A4" w:rsidRDefault="00E618A4" w:rsidP="005F636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bookmarkStart w:id="0" w:name="_GoBack"/>
            <w:bookmarkEnd w:id="0"/>
            <w:r w:rsidRPr="00E618A4">
              <w:rPr>
                <w:sz w:val="20"/>
              </w:rPr>
              <w:t xml:space="preserve">Prof. </w:t>
            </w:r>
            <w:proofErr w:type="spellStart"/>
            <w:r w:rsidRPr="00E618A4">
              <w:rPr>
                <w:sz w:val="20"/>
              </w:rPr>
              <w:t>A.Testa</w:t>
            </w:r>
            <w:proofErr w:type="spellEnd"/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20" w:right="2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D9759F">
        <w:trPr>
          <w:trHeight w:val="595"/>
        </w:trPr>
        <w:tc>
          <w:tcPr>
            <w:tcW w:w="1888" w:type="dxa"/>
            <w:vAlign w:val="center"/>
          </w:tcPr>
          <w:p w:rsidR="00AA01EB" w:rsidRDefault="00D9759F" w:rsidP="00D9759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</w:t>
            </w:r>
            <w:r w:rsidR="00AA01EB">
              <w:rPr>
                <w:b/>
                <w:sz w:val="20"/>
                <w:shd w:val="clear" w:color="auto" w:fill="D2D2D2"/>
              </w:rPr>
              <w:t>2° ANNO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line="22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 Semestre</w:t>
            </w: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D9759F">
        <w:trPr>
          <w:trHeight w:val="732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127"/>
              <w:jc w:val="center"/>
              <w:rPr>
                <w:sz w:val="20"/>
              </w:rPr>
            </w:pPr>
            <w:r>
              <w:rPr>
                <w:sz w:val="20"/>
              </w:rPr>
              <w:t>Promozione della salute e sicurezza</w:t>
            </w:r>
          </w:p>
          <w:p w:rsidR="00AA01EB" w:rsidRDefault="00AA01EB" w:rsidP="00D9759F">
            <w:pPr>
              <w:pStyle w:val="TableParagraph"/>
              <w:spacing w:line="21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5CFU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Prof.S.Ricci</w:t>
            </w:r>
            <w:proofErr w:type="spellEnd"/>
          </w:p>
          <w:p w:rsidR="00AA01EB" w:rsidRPr="00137570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137570">
              <w:rPr>
                <w:sz w:val="20"/>
              </w:rPr>
              <w:t>Prof. Del Rio</w:t>
            </w:r>
          </w:p>
          <w:p w:rsidR="00AA01EB" w:rsidRPr="00137570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137570">
              <w:rPr>
                <w:sz w:val="20"/>
              </w:rPr>
              <w:t>Prof. Capriotti</w:t>
            </w:r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19</w:t>
            </w: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10 - 24</w:t>
            </w:r>
          </w:p>
        </w:tc>
        <w:tc>
          <w:tcPr>
            <w:tcW w:w="730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76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2 - 21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9615E5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20</w:t>
            </w:r>
          </w:p>
        </w:tc>
      </w:tr>
      <w:tr w:rsidR="00AA01EB" w:rsidTr="00D9759F">
        <w:trPr>
          <w:trHeight w:val="732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127"/>
              <w:jc w:val="center"/>
              <w:rPr>
                <w:sz w:val="20"/>
              </w:rPr>
            </w:pPr>
            <w:r>
              <w:rPr>
                <w:sz w:val="20"/>
              </w:rPr>
              <w:t>Tecniche e strumentazione di base nel laboratorio</w:t>
            </w:r>
          </w:p>
        </w:tc>
        <w:tc>
          <w:tcPr>
            <w:tcW w:w="2336" w:type="dxa"/>
          </w:tcPr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Prof.D.</w:t>
            </w:r>
            <w:r w:rsidRPr="00424EEE">
              <w:rPr>
                <w:b/>
                <w:sz w:val="20"/>
              </w:rPr>
              <w:t>Bellavia</w:t>
            </w:r>
            <w:proofErr w:type="spellEnd"/>
            <w:r w:rsidRPr="00424EEE">
              <w:rPr>
                <w:b/>
                <w:sz w:val="20"/>
              </w:rPr>
              <w:t xml:space="preserve"> </w:t>
            </w:r>
          </w:p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Prof.</w:t>
            </w:r>
            <w:r w:rsidRPr="00424EEE">
              <w:rPr>
                <w:sz w:val="20"/>
              </w:rPr>
              <w:t xml:space="preserve"> Prof. </w:t>
            </w:r>
            <w:proofErr w:type="spellStart"/>
            <w:r w:rsidRPr="00424EEE">
              <w:rPr>
                <w:sz w:val="20"/>
              </w:rPr>
              <w:t>Santulli</w:t>
            </w:r>
            <w:proofErr w:type="spellEnd"/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424EEE">
              <w:rPr>
                <w:sz w:val="20"/>
              </w:rPr>
              <w:t xml:space="preserve">Prof. </w:t>
            </w:r>
            <w:proofErr w:type="spellStart"/>
            <w:r w:rsidRPr="00424EEE">
              <w:rPr>
                <w:sz w:val="20"/>
              </w:rPr>
              <w:t>A.F.Campese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spellStart"/>
            <w:r w:rsidRPr="00424EEE">
              <w:rPr>
                <w:sz w:val="20"/>
              </w:rPr>
              <w:t>Prof.Soldani</w:t>
            </w:r>
            <w:proofErr w:type="spellEnd"/>
          </w:p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24EEE">
              <w:rPr>
                <w:sz w:val="20"/>
              </w:rPr>
              <w:t>Prof.</w:t>
            </w:r>
            <w:r>
              <w:rPr>
                <w:b/>
                <w:sz w:val="20"/>
              </w:rPr>
              <w:t xml:space="preserve"> </w:t>
            </w:r>
            <w:r w:rsidRPr="00424EEE">
              <w:rPr>
                <w:sz w:val="20"/>
              </w:rPr>
              <w:t>Buttarelli</w:t>
            </w:r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8D0114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A01EB" w:rsidRPr="00922C25" w:rsidRDefault="008D0114" w:rsidP="003B5AAA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4 - 25</w:t>
            </w:r>
          </w:p>
        </w:tc>
        <w:tc>
          <w:tcPr>
            <w:tcW w:w="730" w:type="dxa"/>
            <w:vAlign w:val="center"/>
          </w:tcPr>
          <w:p w:rsidR="00AA01EB" w:rsidRPr="00922C25" w:rsidRDefault="008D0114" w:rsidP="003B5AAA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76" w:type="dxa"/>
            <w:vAlign w:val="center"/>
          </w:tcPr>
          <w:p w:rsidR="00AA01EB" w:rsidRPr="00922C25" w:rsidRDefault="008D0114" w:rsidP="003B5AAA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16-30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8D0114" w:rsidP="003B5AAA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</w:tc>
      </w:tr>
      <w:tr w:rsidR="00AA01EB" w:rsidTr="002D31BF">
        <w:trPr>
          <w:trHeight w:val="978"/>
        </w:trPr>
        <w:tc>
          <w:tcPr>
            <w:tcW w:w="1888" w:type="dxa"/>
            <w:vAlign w:val="center"/>
          </w:tcPr>
          <w:p w:rsidR="00AA01EB" w:rsidRDefault="00AA01EB" w:rsidP="00D9759F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Metodologie diagnostiche di anatomia patologica</w:t>
            </w:r>
          </w:p>
          <w:p w:rsidR="00AA01EB" w:rsidRDefault="00AA01EB" w:rsidP="00D9759F">
            <w:pPr>
              <w:pStyle w:val="TableParagraph"/>
              <w:spacing w:line="216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336" w:type="dxa"/>
          </w:tcPr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proofErr w:type="spellStart"/>
            <w:r>
              <w:rPr>
                <w:b/>
                <w:sz w:val="20"/>
              </w:rPr>
              <w:t>A.Corsi</w:t>
            </w:r>
            <w:proofErr w:type="spellEnd"/>
          </w:p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24EEE">
              <w:rPr>
                <w:sz w:val="20"/>
              </w:rPr>
              <w:t>Prof.</w:t>
            </w:r>
            <w:r w:rsidR="00106154">
              <w:rPr>
                <w:sz w:val="20"/>
              </w:rPr>
              <w:t xml:space="preserve"> </w:t>
            </w:r>
            <w:proofErr w:type="spellStart"/>
            <w:r w:rsidR="00106154">
              <w:rPr>
                <w:sz w:val="20"/>
              </w:rPr>
              <w:t>A.</w:t>
            </w:r>
            <w:r w:rsidRPr="00424EEE">
              <w:rPr>
                <w:sz w:val="20"/>
              </w:rPr>
              <w:t>Testa</w:t>
            </w:r>
            <w:proofErr w:type="spellEnd"/>
          </w:p>
          <w:p w:rsidR="00AA01EB" w:rsidRPr="00424EEE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24EEE">
              <w:rPr>
                <w:sz w:val="20"/>
              </w:rPr>
              <w:t>Prof.</w:t>
            </w:r>
            <w:r w:rsidR="00106154">
              <w:rPr>
                <w:sz w:val="20"/>
              </w:rPr>
              <w:t xml:space="preserve"> </w:t>
            </w:r>
            <w:r w:rsidRPr="00424EEE">
              <w:rPr>
                <w:sz w:val="20"/>
              </w:rPr>
              <w:t>Buttarelli</w:t>
            </w:r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424EEE">
              <w:rPr>
                <w:sz w:val="20"/>
              </w:rPr>
              <w:t xml:space="preserve">Prof. </w:t>
            </w:r>
            <w:proofErr w:type="spellStart"/>
            <w:r w:rsidRPr="00424EEE">
              <w:rPr>
                <w:sz w:val="20"/>
              </w:rPr>
              <w:t>Masuelli</w:t>
            </w:r>
            <w:proofErr w:type="spellEnd"/>
          </w:p>
        </w:tc>
        <w:tc>
          <w:tcPr>
            <w:tcW w:w="875" w:type="dxa"/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3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922C25" w:rsidP="002D31BF">
            <w:pPr>
              <w:pStyle w:val="TableParagraph"/>
              <w:spacing w:line="181" w:lineRule="exact"/>
              <w:ind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 xml:space="preserve">   </w:t>
            </w:r>
            <w:r w:rsidR="009D6147" w:rsidRPr="00922C25">
              <w:rPr>
                <w:b/>
                <w:sz w:val="16"/>
                <w:szCs w:val="16"/>
              </w:rPr>
              <w:t>15-</w:t>
            </w:r>
            <w:r w:rsidR="00AA01EB" w:rsidRPr="00922C2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76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9D6147" w:rsidP="002D31BF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09-</w:t>
            </w:r>
            <w:r w:rsidR="00AA01EB" w:rsidRPr="00922C2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22" w:type="dxa"/>
            <w:gridSpan w:val="2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75" w:type="dxa"/>
            <w:vAlign w:val="center"/>
          </w:tcPr>
          <w:p w:rsidR="00AA01EB" w:rsidRPr="00922C25" w:rsidRDefault="00AA01EB" w:rsidP="002D31BF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2D31BF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20</w:t>
            </w:r>
          </w:p>
        </w:tc>
      </w:tr>
      <w:tr w:rsidR="00AA01EB" w:rsidTr="00D9759F">
        <w:trPr>
          <w:trHeight w:val="244"/>
        </w:trPr>
        <w:tc>
          <w:tcPr>
            <w:tcW w:w="1888" w:type="dxa"/>
            <w:tcBorders>
              <w:bottom w:val="nil"/>
            </w:tcBorders>
            <w:vAlign w:val="center"/>
          </w:tcPr>
          <w:p w:rsidR="00AA01EB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   </w:t>
            </w:r>
            <w:r w:rsidR="00AA01EB">
              <w:rPr>
                <w:b/>
                <w:sz w:val="20"/>
                <w:shd w:val="clear" w:color="auto" w:fill="D2D2D2"/>
              </w:rPr>
              <w:t>2°ANNO</w:t>
            </w:r>
          </w:p>
        </w:tc>
        <w:tc>
          <w:tcPr>
            <w:tcW w:w="2336" w:type="dxa"/>
            <w:tcBorders>
              <w:bottom w:val="nil"/>
            </w:tcBorders>
          </w:tcPr>
          <w:p w:rsidR="00AA01EB" w:rsidRDefault="00AA01EB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  <w:shd w:val="clear" w:color="auto" w:fill="D2D2D2"/>
              </w:rPr>
            </w:pPr>
            <w:r>
              <w:rPr>
                <w:b/>
                <w:sz w:val="20"/>
                <w:shd w:val="clear" w:color="auto" w:fill="D2D2D2"/>
              </w:rPr>
              <w:t>II semestre</w:t>
            </w:r>
          </w:p>
          <w:p w:rsidR="00AA01EB" w:rsidRDefault="00AA01EB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AA01EB" w:rsidRPr="00922C25" w:rsidRDefault="00AA01EB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AA01EB" w:rsidRPr="00922C25" w:rsidRDefault="00AA01EB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4A5F" w:rsidTr="00D9759F">
        <w:trPr>
          <w:trHeight w:val="244"/>
        </w:trPr>
        <w:tc>
          <w:tcPr>
            <w:tcW w:w="1888" w:type="dxa"/>
            <w:tcBorders>
              <w:bottom w:val="nil"/>
            </w:tcBorders>
            <w:vAlign w:val="center"/>
          </w:tcPr>
          <w:p w:rsidR="00304A5F" w:rsidRDefault="00304A5F" w:rsidP="00D9759F">
            <w:pPr>
              <w:pStyle w:val="TableParagraph"/>
              <w:spacing w:line="210" w:lineRule="exact"/>
              <w:ind w:left="731"/>
              <w:jc w:val="center"/>
              <w:rPr>
                <w:b/>
                <w:sz w:val="20"/>
                <w:shd w:val="clear" w:color="auto" w:fill="D2D2D2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304A5F" w:rsidRDefault="00304A5F" w:rsidP="00DB1B34">
            <w:pPr>
              <w:pStyle w:val="TableParagraph"/>
              <w:spacing w:line="210" w:lineRule="exact"/>
              <w:ind w:left="448"/>
              <w:rPr>
                <w:b/>
                <w:sz w:val="20"/>
                <w:shd w:val="clear" w:color="auto" w:fill="D2D2D2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304A5F" w:rsidRPr="00922C25" w:rsidRDefault="00304A5F" w:rsidP="003B5A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304A5F" w:rsidRPr="00922C25" w:rsidRDefault="00304A5F" w:rsidP="004F65B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A01EB" w:rsidTr="00D9759F">
        <w:trPr>
          <w:trHeight w:val="736"/>
        </w:trPr>
        <w:tc>
          <w:tcPr>
            <w:tcW w:w="1888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Default="00AA01EB" w:rsidP="00D9759F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Diritto e organizzazione dei servizi sanitari</w:t>
            </w:r>
          </w:p>
          <w:p w:rsidR="00AA01EB" w:rsidRDefault="00AA01EB" w:rsidP="00D9759F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5CFU</w:t>
            </w:r>
          </w:p>
        </w:tc>
        <w:tc>
          <w:tcPr>
            <w:tcW w:w="2336" w:type="dxa"/>
            <w:tcBorders>
              <w:top w:val="nil"/>
              <w:bottom w:val="single" w:sz="4" w:space="0" w:color="000000"/>
            </w:tcBorders>
          </w:tcPr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proofErr w:type="spellStart"/>
            <w:r>
              <w:rPr>
                <w:b/>
                <w:sz w:val="20"/>
              </w:rPr>
              <w:t>G.Carbone</w:t>
            </w:r>
            <w:proofErr w:type="spellEnd"/>
          </w:p>
          <w:p w:rsidR="00AA01EB" w:rsidRPr="001709A4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1709A4">
              <w:rPr>
                <w:sz w:val="20"/>
              </w:rPr>
              <w:t>Prof. Ricci Susanna</w:t>
            </w:r>
          </w:p>
          <w:p w:rsidR="00AA01EB" w:rsidRDefault="00106154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Prof. </w:t>
            </w:r>
            <w:r w:rsidR="00B117CA">
              <w:rPr>
                <w:sz w:val="20"/>
              </w:rPr>
              <w:t>M</w:t>
            </w:r>
            <w:r w:rsidR="00AA01EB" w:rsidRPr="001709A4">
              <w:rPr>
                <w:sz w:val="20"/>
              </w:rPr>
              <w:t>arti Flavio</w:t>
            </w:r>
          </w:p>
        </w:tc>
        <w:tc>
          <w:tcPr>
            <w:tcW w:w="875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3B5AAA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15</w:t>
            </w:r>
          </w:p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000000"/>
            </w:tcBorders>
            <w:vAlign w:val="center"/>
          </w:tcPr>
          <w:p w:rsidR="00AA01EB" w:rsidRPr="00922C25" w:rsidRDefault="00AA01EB" w:rsidP="009D614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922C25" w:rsidP="009D6147">
            <w:pPr>
              <w:pStyle w:val="TableParagraph"/>
              <w:spacing w:line="181" w:lineRule="exact"/>
              <w:ind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 xml:space="preserve">  </w:t>
            </w:r>
            <w:r w:rsidR="009D6147" w:rsidRPr="00922C25">
              <w:rPr>
                <w:b/>
                <w:sz w:val="16"/>
                <w:szCs w:val="16"/>
              </w:rPr>
              <w:t>05-</w:t>
            </w:r>
            <w:r w:rsidR="00AA01EB" w:rsidRPr="00922C2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76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217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217" w:right="208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9D6147" w:rsidP="009D6147">
            <w:pPr>
              <w:pStyle w:val="TableParagraph"/>
              <w:spacing w:line="181" w:lineRule="exact"/>
              <w:ind w:left="217" w:right="208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13-</w:t>
            </w:r>
            <w:r w:rsidR="00AA01EB" w:rsidRPr="00922C2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22" w:type="dxa"/>
            <w:gridSpan w:val="2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000000"/>
            </w:tcBorders>
          </w:tcPr>
          <w:p w:rsidR="00AA01EB" w:rsidRPr="00922C25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</w:p>
          <w:p w:rsidR="00AA01EB" w:rsidRPr="00922C25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  <w:szCs w:val="16"/>
              </w:rPr>
            </w:pPr>
            <w:r w:rsidRPr="00922C25">
              <w:rPr>
                <w:b/>
                <w:sz w:val="16"/>
                <w:szCs w:val="16"/>
              </w:rPr>
              <w:t>17</w:t>
            </w:r>
          </w:p>
        </w:tc>
      </w:tr>
      <w:tr w:rsidR="00AA01EB" w:rsidTr="00D9759F">
        <w:trPr>
          <w:trHeight w:val="1131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D9759F">
            <w:pPr>
              <w:pStyle w:val="TableParagraph"/>
              <w:ind w:left="107" w:right="8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Metodologie diagnostiche di patologia clinica</w:t>
            </w:r>
          </w:p>
          <w:p w:rsidR="00AA01EB" w:rsidRDefault="00AA01EB" w:rsidP="00D9759F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</w:tcBorders>
          </w:tcPr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proofErr w:type="spellStart"/>
            <w:r>
              <w:rPr>
                <w:b/>
                <w:sz w:val="20"/>
              </w:rPr>
              <w:t>L.Pierelli</w:t>
            </w:r>
            <w:proofErr w:type="spellEnd"/>
          </w:p>
          <w:p w:rsidR="00AA01EB" w:rsidRPr="001709A4" w:rsidRDefault="00AA01EB" w:rsidP="00DB1B3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1709A4">
              <w:rPr>
                <w:sz w:val="20"/>
              </w:rPr>
              <w:t xml:space="preserve">Prof. </w:t>
            </w:r>
            <w:proofErr w:type="spellStart"/>
            <w:r w:rsidRPr="001709A4">
              <w:rPr>
                <w:sz w:val="20"/>
              </w:rPr>
              <w:t>Venneri</w:t>
            </w:r>
            <w:proofErr w:type="spellEnd"/>
            <w:r w:rsidRPr="001709A4">
              <w:rPr>
                <w:sz w:val="20"/>
              </w:rPr>
              <w:t xml:space="preserve"> </w:t>
            </w:r>
          </w:p>
          <w:p w:rsidR="00AA01EB" w:rsidRDefault="00AA01EB" w:rsidP="00DB1B3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1709A4">
              <w:rPr>
                <w:sz w:val="20"/>
              </w:rPr>
              <w:t xml:space="preserve">Prof. </w:t>
            </w:r>
            <w:proofErr w:type="spellStart"/>
            <w:r w:rsidRPr="001709A4">
              <w:rPr>
                <w:sz w:val="20"/>
              </w:rPr>
              <w:t>Angelaccio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218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185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5C5C56" w:rsidRDefault="005C5C56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9D6147" w:rsidRDefault="009D6147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4214BE" w:rsidP="004214B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922C25">
              <w:rPr>
                <w:b/>
                <w:sz w:val="18"/>
              </w:rPr>
              <w:t>14-</w:t>
            </w:r>
            <w:r w:rsidR="00AA01EB">
              <w:rPr>
                <w:b/>
                <w:sz w:val="18"/>
              </w:rPr>
              <w:t>28</w:t>
            </w: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218" w:right="208"/>
              <w:jc w:val="center"/>
              <w:rPr>
                <w:b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922C25" w:rsidP="009D6147">
            <w:pPr>
              <w:pStyle w:val="TableParagraph"/>
              <w:ind w:left="220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</w:t>
            </w:r>
            <w:r w:rsidR="00AA01EB">
              <w:rPr>
                <w:b/>
                <w:sz w:val="16"/>
              </w:rPr>
              <w:t>29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13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b/>
                <w:sz w:val="18"/>
              </w:rPr>
            </w:pPr>
          </w:p>
          <w:p w:rsidR="00AA01EB" w:rsidRDefault="00AA01EB" w:rsidP="009D6147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:rsidR="00AA01EB" w:rsidRDefault="00AA01EB" w:rsidP="009D6147">
            <w:pPr>
              <w:pStyle w:val="TableParagraph"/>
              <w:ind w:left="97" w:right="88"/>
              <w:jc w:val="center"/>
              <w:rPr>
                <w:b/>
                <w:sz w:val="16"/>
              </w:rPr>
            </w:pPr>
          </w:p>
        </w:tc>
      </w:tr>
      <w:tr w:rsidR="00AA01EB" w:rsidTr="00D9759F">
        <w:trPr>
          <w:trHeight w:val="727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A01EB" w:rsidRDefault="00AA01EB" w:rsidP="00D9759F">
            <w:pPr>
              <w:pStyle w:val="TableParagraph"/>
              <w:ind w:left="107" w:right="177"/>
              <w:jc w:val="center"/>
              <w:rPr>
                <w:sz w:val="20"/>
              </w:rPr>
            </w:pPr>
            <w:r>
              <w:rPr>
                <w:sz w:val="20"/>
              </w:rPr>
              <w:t>Metodologie diagnostiche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di</w:t>
            </w:r>
          </w:p>
          <w:p w:rsidR="00AA01EB" w:rsidRDefault="00AA01EB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Microbiologia 6 CFU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A01EB" w:rsidRDefault="00AA01EB" w:rsidP="00DB1B34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proofErr w:type="spellStart"/>
            <w:r>
              <w:rPr>
                <w:b/>
                <w:w w:val="95"/>
                <w:sz w:val="20"/>
              </w:rPr>
              <w:t>S.Gabrielli</w:t>
            </w:r>
            <w:proofErr w:type="spellEnd"/>
          </w:p>
          <w:p w:rsidR="00AA01EB" w:rsidRPr="001709A4" w:rsidRDefault="00AA01EB" w:rsidP="00DB1B34">
            <w:pPr>
              <w:pStyle w:val="TableParagraph"/>
              <w:ind w:left="110" w:right="350"/>
              <w:rPr>
                <w:sz w:val="20"/>
              </w:rPr>
            </w:pPr>
            <w:r w:rsidRPr="001709A4">
              <w:rPr>
                <w:sz w:val="20"/>
              </w:rPr>
              <w:t>Prof. Fionda</w:t>
            </w:r>
          </w:p>
          <w:p w:rsidR="00AA01EB" w:rsidRDefault="00AA01EB" w:rsidP="00DB1B34">
            <w:pPr>
              <w:pStyle w:val="TableParagraph"/>
              <w:ind w:left="110" w:right="350"/>
              <w:rPr>
                <w:b/>
                <w:sz w:val="20"/>
              </w:rPr>
            </w:pPr>
            <w:r w:rsidRPr="001709A4">
              <w:rPr>
                <w:sz w:val="20"/>
              </w:rPr>
              <w:t>Prof. Molfetta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165"/>
              <w:jc w:val="center"/>
              <w:rPr>
                <w:b/>
                <w:sz w:val="16"/>
              </w:rPr>
            </w:pPr>
          </w:p>
          <w:p w:rsidR="00AA01EB" w:rsidRDefault="00AA01EB" w:rsidP="009D6147">
            <w:pPr>
              <w:pStyle w:val="TableParagraph"/>
              <w:spacing w:line="181" w:lineRule="exact"/>
              <w:ind w:lef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ind w:left="165"/>
              <w:jc w:val="center"/>
              <w:rPr>
                <w:b/>
                <w:sz w:val="16"/>
              </w:rPr>
            </w:pPr>
          </w:p>
          <w:p w:rsidR="00AA01EB" w:rsidRDefault="00922C25" w:rsidP="009D6147">
            <w:pPr>
              <w:pStyle w:val="TableParagraph"/>
              <w:ind w:lef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</w:t>
            </w:r>
            <w:r w:rsidR="00AA01EB">
              <w:rPr>
                <w:b/>
                <w:sz w:val="16"/>
              </w:rPr>
              <w:t>25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</w:rPr>
            </w:pPr>
          </w:p>
          <w:p w:rsidR="00AA01EB" w:rsidRDefault="00C70376" w:rsidP="009D6147">
            <w:pPr>
              <w:pStyle w:val="TableParagraph"/>
              <w:spacing w:line="181" w:lineRule="exact"/>
              <w:ind w:left="185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</w:t>
            </w:r>
            <w:r w:rsidR="00AA01EB">
              <w:rPr>
                <w:b/>
                <w:sz w:val="16"/>
              </w:rPr>
              <w:t>21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</w:rPr>
            </w:pPr>
          </w:p>
          <w:p w:rsidR="00AA01EB" w:rsidRDefault="00AA01EB" w:rsidP="009D6147">
            <w:pPr>
              <w:pStyle w:val="TableParagraph"/>
              <w:spacing w:line="181" w:lineRule="exact"/>
              <w:ind w:left="215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</w:p>
          <w:p w:rsidR="00AA01EB" w:rsidRDefault="00922C25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</w:t>
            </w:r>
            <w:r w:rsidR="00AA01EB">
              <w:rPr>
                <w:b/>
                <w:sz w:val="16"/>
              </w:rPr>
              <w:t>20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01EB" w:rsidRDefault="00AA01EB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</w:tc>
      </w:tr>
    </w:tbl>
    <w:p w:rsidR="004F65BE" w:rsidRDefault="004F65BE" w:rsidP="00AA01EB">
      <w:pPr>
        <w:pStyle w:val="Titolo"/>
        <w:ind w:left="0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p w:rsidR="004F65BE" w:rsidRDefault="004F65BE" w:rsidP="00A65509">
      <w:pPr>
        <w:pStyle w:val="Titolo"/>
        <w:rPr>
          <w:b w:val="0"/>
          <w:sz w:val="10"/>
        </w:rPr>
      </w:pPr>
    </w:p>
    <w:tbl>
      <w:tblPr>
        <w:tblStyle w:val="TableNormal"/>
        <w:tblpPr w:leftFromText="141" w:rightFromText="141" w:vertAnchor="text" w:horzAnchor="margin" w:tblpY="101"/>
        <w:tblW w:w="1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109"/>
        <w:gridCol w:w="756"/>
        <w:gridCol w:w="792"/>
        <w:gridCol w:w="922"/>
        <w:gridCol w:w="790"/>
        <w:gridCol w:w="792"/>
        <w:gridCol w:w="848"/>
        <w:gridCol w:w="790"/>
        <w:gridCol w:w="816"/>
        <w:gridCol w:w="1182"/>
      </w:tblGrid>
      <w:tr w:rsidR="002C5FE0" w:rsidTr="005C5C56">
        <w:trPr>
          <w:trHeight w:val="233"/>
        </w:trPr>
        <w:tc>
          <w:tcPr>
            <w:tcW w:w="1586" w:type="dxa"/>
          </w:tcPr>
          <w:p w:rsidR="001709A4" w:rsidRDefault="001709A4" w:rsidP="00170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109" w:type="dxa"/>
          </w:tcPr>
          <w:p w:rsidR="001709A4" w:rsidRDefault="001709A4" w:rsidP="001709A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Gennaio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79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Febbraio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92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Aprile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Giugno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79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Luglio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848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Settembre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Dicembre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2021</w:t>
            </w:r>
          </w:p>
        </w:tc>
        <w:tc>
          <w:tcPr>
            <w:tcW w:w="81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Gennaio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2022</w:t>
            </w:r>
          </w:p>
        </w:tc>
        <w:tc>
          <w:tcPr>
            <w:tcW w:w="118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  <w:r w:rsidRPr="004840A3">
              <w:rPr>
                <w:b/>
                <w:sz w:val="18"/>
              </w:rPr>
              <w:t>Febbraio</w:t>
            </w:r>
          </w:p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  <w:r w:rsidRPr="004840A3">
              <w:rPr>
                <w:b/>
                <w:sz w:val="18"/>
              </w:rPr>
              <w:t>2022</w:t>
            </w:r>
          </w:p>
        </w:tc>
      </w:tr>
      <w:tr w:rsidR="002C5FE0" w:rsidTr="00D9759F">
        <w:trPr>
          <w:trHeight w:val="270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Tirocinio II° anno</w:t>
            </w:r>
          </w:p>
          <w:p w:rsidR="001709A4" w:rsidRDefault="001709A4" w:rsidP="00D975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9" w:type="dxa"/>
          </w:tcPr>
          <w:p w:rsidR="001709A4" w:rsidRDefault="00E618A4" w:rsidP="001709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709A4">
              <w:rPr>
                <w:b/>
                <w:sz w:val="20"/>
              </w:rPr>
              <w:t xml:space="preserve">Prof. </w:t>
            </w:r>
            <w:proofErr w:type="spellStart"/>
            <w:r w:rsidR="005F636E">
              <w:rPr>
                <w:b/>
                <w:sz w:val="20"/>
              </w:rPr>
              <w:t>M.Bertolini</w:t>
            </w:r>
            <w:proofErr w:type="spellEnd"/>
          </w:p>
          <w:p w:rsidR="00E618A4" w:rsidRPr="00E618A4" w:rsidRDefault="00E618A4" w:rsidP="001709A4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   </w:t>
            </w:r>
            <w:r w:rsidRPr="00E618A4">
              <w:rPr>
                <w:sz w:val="20"/>
              </w:rPr>
              <w:t>Prof. A. Testa</w:t>
            </w:r>
          </w:p>
        </w:tc>
        <w:tc>
          <w:tcPr>
            <w:tcW w:w="75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2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48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Pr="004840A3" w:rsidRDefault="001709A4" w:rsidP="005C5C56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2C5FE0" w:rsidTr="00D9759F">
        <w:trPr>
          <w:trHeight w:val="233"/>
        </w:trPr>
        <w:tc>
          <w:tcPr>
            <w:tcW w:w="1586" w:type="dxa"/>
            <w:vAlign w:val="center"/>
          </w:tcPr>
          <w:p w:rsidR="001709A4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 </w:t>
            </w:r>
            <w:r w:rsidR="001709A4">
              <w:rPr>
                <w:b/>
                <w:sz w:val="20"/>
                <w:shd w:val="clear" w:color="auto" w:fill="D2D2D2"/>
              </w:rPr>
              <w:t>3° ANNO</w:t>
            </w:r>
          </w:p>
        </w:tc>
        <w:tc>
          <w:tcPr>
            <w:tcW w:w="2109" w:type="dxa"/>
          </w:tcPr>
          <w:p w:rsidR="001709A4" w:rsidRDefault="001709A4" w:rsidP="001709A4"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 Semestre</w:t>
            </w:r>
          </w:p>
        </w:tc>
        <w:tc>
          <w:tcPr>
            <w:tcW w:w="756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5C5C5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C5FE0" w:rsidTr="00D9759F">
        <w:trPr>
          <w:trHeight w:val="935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ind w:left="107" w:right="177"/>
              <w:jc w:val="center"/>
              <w:rPr>
                <w:sz w:val="20"/>
              </w:rPr>
            </w:pPr>
            <w:r>
              <w:rPr>
                <w:sz w:val="20"/>
              </w:rPr>
              <w:t>Tecnologie avanzate nella diagnostica di laboratorio</w:t>
            </w:r>
          </w:p>
          <w:p w:rsidR="001709A4" w:rsidRDefault="001709A4" w:rsidP="00D9759F">
            <w:pPr>
              <w:pStyle w:val="TableParagraph"/>
              <w:spacing w:line="21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109" w:type="dxa"/>
          </w:tcPr>
          <w:p w:rsidR="001709A4" w:rsidRDefault="001709A4" w:rsidP="001709A4">
            <w:pPr>
              <w:pStyle w:val="TableParagraph"/>
              <w:spacing w:line="237" w:lineRule="auto"/>
              <w:ind w:left="110" w:right="350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sz w:val="20"/>
              </w:rPr>
              <w:t>Prof.</w:t>
            </w:r>
            <w:r>
              <w:rPr>
                <w:b/>
                <w:w w:val="95"/>
                <w:sz w:val="20"/>
              </w:rPr>
              <w:t>C.Carducci</w:t>
            </w:r>
            <w:proofErr w:type="spellEnd"/>
          </w:p>
          <w:p w:rsidR="001709A4" w:rsidRPr="00754A2C" w:rsidRDefault="001709A4" w:rsidP="001709A4">
            <w:pPr>
              <w:pStyle w:val="TableParagraph"/>
              <w:spacing w:line="237" w:lineRule="auto"/>
              <w:ind w:left="110" w:right="350"/>
              <w:rPr>
                <w:w w:val="95"/>
                <w:sz w:val="20"/>
              </w:rPr>
            </w:pPr>
            <w:r w:rsidRPr="00754A2C">
              <w:rPr>
                <w:sz w:val="20"/>
              </w:rPr>
              <w:t>Prof.</w:t>
            </w:r>
            <w:r w:rsidRPr="00754A2C">
              <w:rPr>
                <w:w w:val="95"/>
                <w:sz w:val="20"/>
              </w:rPr>
              <w:t xml:space="preserve"> Ceccarelli</w:t>
            </w:r>
          </w:p>
          <w:p w:rsidR="001709A4" w:rsidRPr="00754A2C" w:rsidRDefault="001709A4" w:rsidP="001709A4">
            <w:pPr>
              <w:pStyle w:val="TableParagraph"/>
              <w:spacing w:line="237" w:lineRule="auto"/>
              <w:ind w:left="110" w:right="350"/>
              <w:rPr>
                <w:w w:val="95"/>
                <w:sz w:val="20"/>
              </w:rPr>
            </w:pPr>
            <w:r w:rsidRPr="00754A2C">
              <w:rPr>
                <w:sz w:val="20"/>
              </w:rPr>
              <w:t>Prof.</w:t>
            </w:r>
            <w:r w:rsidRPr="00754A2C">
              <w:rPr>
                <w:w w:val="95"/>
                <w:sz w:val="20"/>
              </w:rPr>
              <w:t xml:space="preserve"> Leone</w:t>
            </w:r>
          </w:p>
          <w:p w:rsidR="001709A4" w:rsidRPr="00754A2C" w:rsidRDefault="001709A4" w:rsidP="001709A4">
            <w:pPr>
              <w:pStyle w:val="TableParagraph"/>
              <w:spacing w:line="237" w:lineRule="auto"/>
              <w:ind w:left="110" w:right="350"/>
              <w:rPr>
                <w:w w:val="95"/>
                <w:sz w:val="20"/>
              </w:rPr>
            </w:pPr>
            <w:proofErr w:type="spellStart"/>
            <w:r w:rsidRPr="00754A2C">
              <w:rPr>
                <w:sz w:val="20"/>
              </w:rPr>
              <w:t>Prof.</w:t>
            </w:r>
            <w:r w:rsidRPr="00754A2C">
              <w:rPr>
                <w:w w:val="95"/>
                <w:sz w:val="20"/>
              </w:rPr>
              <w:t>Bottillo</w:t>
            </w:r>
            <w:proofErr w:type="spellEnd"/>
          </w:p>
          <w:p w:rsidR="001709A4" w:rsidRDefault="001709A4" w:rsidP="001709A4">
            <w:pPr>
              <w:pStyle w:val="TableParagraph"/>
              <w:spacing w:line="237" w:lineRule="auto"/>
              <w:ind w:left="110" w:right="350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19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22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185" w:right="174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18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</w:p>
          <w:p w:rsidR="001709A4" w:rsidRDefault="00C70376" w:rsidP="009D6147">
            <w:pPr>
              <w:pStyle w:val="TableParagraph"/>
              <w:spacing w:line="181" w:lineRule="exact"/>
              <w:ind w:left="220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</w:t>
            </w:r>
            <w:r w:rsidR="001709A4">
              <w:rPr>
                <w:b/>
                <w:sz w:val="16"/>
              </w:rPr>
              <w:t>22</w:t>
            </w: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</w:rPr>
            </w:pPr>
          </w:p>
          <w:p w:rsidR="001709A4" w:rsidRDefault="00922C25" w:rsidP="009D6147">
            <w:pPr>
              <w:pStyle w:val="TableParagraph"/>
              <w:spacing w:line="181" w:lineRule="exact"/>
              <w:ind w:left="13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</w:t>
            </w:r>
            <w:r w:rsidR="001709A4">
              <w:rPr>
                <w:b/>
                <w:sz w:val="16"/>
              </w:rPr>
              <w:t>23</w:t>
            </w: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81" w:lineRule="exact"/>
              <w:ind w:left="97" w:right="87"/>
              <w:jc w:val="center"/>
              <w:rPr>
                <w:b/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9D6147" w:rsidRDefault="009D6147" w:rsidP="009D614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1709A4" w:rsidRPr="005C5C56" w:rsidRDefault="001709A4" w:rsidP="009D614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C5C56">
              <w:rPr>
                <w:b/>
                <w:sz w:val="16"/>
                <w:szCs w:val="16"/>
              </w:rPr>
              <w:t>20</w:t>
            </w: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D9759F">
        <w:trPr>
          <w:trHeight w:val="467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Primo soccorso</w:t>
            </w:r>
          </w:p>
          <w:p w:rsidR="001709A4" w:rsidRDefault="001709A4" w:rsidP="00D9759F">
            <w:pPr>
              <w:pStyle w:val="TableParagraph"/>
              <w:spacing w:line="21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109" w:type="dxa"/>
          </w:tcPr>
          <w:p w:rsidR="001709A4" w:rsidRDefault="001709A4" w:rsidP="002C5FE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Prof..</w:t>
            </w:r>
            <w:proofErr w:type="spellStart"/>
            <w:r>
              <w:rPr>
                <w:b/>
                <w:sz w:val="20"/>
              </w:rPr>
              <w:t>Lagravinese</w:t>
            </w:r>
            <w:proofErr w:type="spellEnd"/>
          </w:p>
          <w:p w:rsidR="002C5FE0" w:rsidRPr="002C5FE0" w:rsidRDefault="002C5FE0" w:rsidP="001709A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2C5FE0">
              <w:rPr>
                <w:sz w:val="20"/>
              </w:rPr>
              <w:t>Prof.N.Mangialardi</w:t>
            </w:r>
            <w:proofErr w:type="spellEnd"/>
          </w:p>
          <w:p w:rsidR="002C5FE0" w:rsidRPr="002C5FE0" w:rsidRDefault="002C5FE0" w:rsidP="002C5FE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2C5FE0">
              <w:rPr>
                <w:sz w:val="20"/>
              </w:rPr>
              <w:t>Prof.E.Cingolani</w:t>
            </w:r>
            <w:proofErr w:type="spellEnd"/>
          </w:p>
          <w:p w:rsidR="002C5FE0" w:rsidRPr="002C5FE0" w:rsidRDefault="002C5FE0" w:rsidP="002C5FE0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  <w:p w:rsidR="002C5FE0" w:rsidRDefault="002C5FE0" w:rsidP="002C5FE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Pr="00067377" w:rsidRDefault="00067377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067377">
              <w:rPr>
                <w:b/>
                <w:sz w:val="18"/>
              </w:rPr>
              <w:t>15</w:t>
            </w:r>
          </w:p>
        </w:tc>
        <w:tc>
          <w:tcPr>
            <w:tcW w:w="922" w:type="dxa"/>
            <w:vAlign w:val="center"/>
          </w:tcPr>
          <w:p w:rsidR="00067377" w:rsidRPr="00067377" w:rsidRDefault="00067377" w:rsidP="009D6147">
            <w:pPr>
              <w:pStyle w:val="TableParagraph"/>
              <w:spacing w:line="178" w:lineRule="exact"/>
              <w:ind w:left="185" w:right="174"/>
              <w:jc w:val="center"/>
              <w:rPr>
                <w:b/>
                <w:sz w:val="16"/>
              </w:rPr>
            </w:pPr>
          </w:p>
          <w:p w:rsidR="00067377" w:rsidRPr="00067377" w:rsidRDefault="00067377" w:rsidP="009D6147">
            <w:pPr>
              <w:pStyle w:val="TableParagraph"/>
              <w:spacing w:line="178" w:lineRule="exact"/>
              <w:ind w:right="174"/>
              <w:jc w:val="center"/>
              <w:rPr>
                <w:b/>
                <w:sz w:val="16"/>
              </w:rPr>
            </w:pPr>
            <w:r w:rsidRPr="00067377">
              <w:rPr>
                <w:b/>
                <w:sz w:val="16"/>
              </w:rPr>
              <w:t>26</w:t>
            </w:r>
          </w:p>
          <w:p w:rsidR="001709A4" w:rsidRPr="00067377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067377" w:rsidRDefault="00067377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067377">
              <w:rPr>
                <w:b/>
                <w:sz w:val="18"/>
              </w:rPr>
              <w:t>21</w:t>
            </w:r>
          </w:p>
        </w:tc>
        <w:tc>
          <w:tcPr>
            <w:tcW w:w="792" w:type="dxa"/>
            <w:vAlign w:val="center"/>
          </w:tcPr>
          <w:p w:rsidR="001709A4" w:rsidRPr="00067377" w:rsidRDefault="00067377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067377">
              <w:rPr>
                <w:b/>
                <w:sz w:val="18"/>
              </w:rPr>
              <w:t>12</w:t>
            </w: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D9759F">
        <w:trPr>
          <w:trHeight w:val="698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ind w:left="107" w:right="631"/>
              <w:jc w:val="center"/>
              <w:rPr>
                <w:sz w:val="20"/>
              </w:rPr>
            </w:pPr>
            <w:r>
              <w:rPr>
                <w:sz w:val="20"/>
              </w:rPr>
              <w:t>Qualità dei servizi biomedici</w:t>
            </w:r>
          </w:p>
          <w:p w:rsidR="001709A4" w:rsidRDefault="001709A4" w:rsidP="00D9759F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109" w:type="dxa"/>
          </w:tcPr>
          <w:p w:rsidR="001709A4" w:rsidRDefault="001709A4" w:rsidP="002C5FE0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sz w:val="20"/>
              </w:rPr>
              <w:t>Prof.</w:t>
            </w:r>
            <w:r>
              <w:rPr>
                <w:b/>
                <w:w w:val="95"/>
                <w:sz w:val="20"/>
              </w:rPr>
              <w:t>C.Carducci</w:t>
            </w:r>
            <w:proofErr w:type="spellEnd"/>
          </w:p>
          <w:p w:rsidR="002C5FE0" w:rsidRPr="002C5FE0" w:rsidRDefault="002C5FE0" w:rsidP="002C5FE0">
            <w:pPr>
              <w:pStyle w:val="TableParagraph"/>
              <w:ind w:left="110" w:right="350"/>
              <w:rPr>
                <w:sz w:val="20"/>
              </w:rPr>
            </w:pPr>
            <w:r w:rsidRPr="002C5FE0">
              <w:rPr>
                <w:sz w:val="20"/>
              </w:rPr>
              <w:t>Prof. Massarelli</w:t>
            </w:r>
          </w:p>
          <w:p w:rsidR="002C5FE0" w:rsidRPr="002C5FE0" w:rsidRDefault="002C5FE0" w:rsidP="002C5FE0">
            <w:pPr>
              <w:pStyle w:val="TableParagraph"/>
              <w:ind w:left="110" w:right="350"/>
              <w:rPr>
                <w:sz w:val="20"/>
              </w:rPr>
            </w:pPr>
            <w:r w:rsidRPr="002C5FE0">
              <w:rPr>
                <w:sz w:val="20"/>
              </w:rPr>
              <w:t xml:space="preserve">Prof. </w:t>
            </w:r>
            <w:proofErr w:type="spellStart"/>
            <w:r w:rsidRPr="002C5FE0">
              <w:rPr>
                <w:sz w:val="20"/>
              </w:rPr>
              <w:t>Venneri</w:t>
            </w:r>
            <w:proofErr w:type="spellEnd"/>
          </w:p>
          <w:p w:rsidR="002C5FE0" w:rsidRDefault="002C5FE0" w:rsidP="002C5FE0">
            <w:pPr>
              <w:pStyle w:val="TableParagraph"/>
              <w:ind w:left="110" w:right="350"/>
              <w:rPr>
                <w:sz w:val="20"/>
              </w:rPr>
            </w:pPr>
            <w:proofErr w:type="spellStart"/>
            <w:r w:rsidRPr="002C5FE0">
              <w:rPr>
                <w:sz w:val="20"/>
              </w:rPr>
              <w:t>Prof.Silvestri</w:t>
            </w:r>
            <w:proofErr w:type="spellEnd"/>
          </w:p>
          <w:p w:rsidR="002C5FE0" w:rsidRDefault="002C5FE0" w:rsidP="002C5FE0">
            <w:pPr>
              <w:pStyle w:val="TableParagraph"/>
              <w:ind w:left="110" w:right="350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73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78" w:lineRule="exact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19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78" w:lineRule="exact"/>
              <w:ind w:left="219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22" w:type="dxa"/>
            <w:vAlign w:val="center"/>
          </w:tcPr>
          <w:p w:rsidR="00067377" w:rsidRDefault="00067377" w:rsidP="009D6147">
            <w:pPr>
              <w:pStyle w:val="TableParagraph"/>
              <w:spacing w:line="178" w:lineRule="exact"/>
              <w:ind w:left="185" w:right="174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78" w:lineRule="exact"/>
              <w:ind w:left="185" w:right="174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18" w:right="208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78" w:lineRule="exact"/>
              <w:ind w:left="218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20" w:right="208"/>
              <w:jc w:val="center"/>
              <w:rPr>
                <w:b/>
                <w:sz w:val="16"/>
              </w:rPr>
            </w:pPr>
          </w:p>
          <w:p w:rsidR="001709A4" w:rsidRDefault="00C70376" w:rsidP="009D6147">
            <w:pPr>
              <w:pStyle w:val="TableParagraph"/>
              <w:spacing w:line="178" w:lineRule="exact"/>
              <w:ind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7-</w:t>
            </w:r>
            <w:r w:rsidR="001709A4">
              <w:rPr>
                <w:b/>
                <w:sz w:val="16"/>
              </w:rPr>
              <w:t>21</w:t>
            </w: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135" w:right="126"/>
              <w:jc w:val="center"/>
              <w:rPr>
                <w:b/>
                <w:sz w:val="16"/>
              </w:rPr>
            </w:pPr>
          </w:p>
          <w:p w:rsidR="001709A4" w:rsidRDefault="00922C25" w:rsidP="009D6147">
            <w:pPr>
              <w:pStyle w:val="TableParagraph"/>
              <w:spacing w:line="178" w:lineRule="exact"/>
              <w:ind w:left="13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</w:t>
            </w:r>
            <w:r w:rsidR="001709A4">
              <w:rPr>
                <w:b/>
                <w:sz w:val="16"/>
              </w:rPr>
              <w:t>22</w:t>
            </w: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97" w:right="87"/>
              <w:jc w:val="center"/>
              <w:rPr>
                <w:b/>
                <w:sz w:val="16"/>
              </w:rPr>
            </w:pPr>
          </w:p>
          <w:p w:rsidR="001709A4" w:rsidRDefault="001709A4" w:rsidP="009D6147">
            <w:pPr>
              <w:pStyle w:val="TableParagraph"/>
              <w:spacing w:line="178" w:lineRule="exact"/>
              <w:ind w:left="97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  <w:p w:rsidR="001709A4" w:rsidRPr="001C245A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1C245A">
              <w:rPr>
                <w:b/>
                <w:sz w:val="18"/>
              </w:rPr>
              <w:t>19</w:t>
            </w: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D9759F">
        <w:trPr>
          <w:trHeight w:val="233"/>
        </w:trPr>
        <w:tc>
          <w:tcPr>
            <w:tcW w:w="1586" w:type="dxa"/>
            <w:vAlign w:val="center"/>
          </w:tcPr>
          <w:p w:rsidR="001709A4" w:rsidRDefault="00D9759F" w:rsidP="00D975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 xml:space="preserve">      </w:t>
            </w:r>
            <w:r w:rsidR="001709A4">
              <w:rPr>
                <w:b/>
                <w:sz w:val="20"/>
                <w:shd w:val="clear" w:color="auto" w:fill="D2D2D2"/>
              </w:rPr>
              <w:t>3°ANNO</w:t>
            </w:r>
          </w:p>
        </w:tc>
        <w:tc>
          <w:tcPr>
            <w:tcW w:w="2109" w:type="dxa"/>
          </w:tcPr>
          <w:p w:rsidR="001709A4" w:rsidRDefault="001709A4" w:rsidP="001709A4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II Semestre</w:t>
            </w:r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C5FE0" w:rsidTr="00922C25">
        <w:trPr>
          <w:trHeight w:val="701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ind w:left="107" w:right="515"/>
              <w:jc w:val="center"/>
              <w:rPr>
                <w:sz w:val="20"/>
              </w:rPr>
            </w:pPr>
            <w:r>
              <w:rPr>
                <w:sz w:val="20"/>
              </w:rPr>
              <w:t>Percorsi diagnostici integrati</w:t>
            </w:r>
          </w:p>
          <w:p w:rsidR="001709A4" w:rsidRDefault="001709A4" w:rsidP="00D9759F">
            <w:pPr>
              <w:pStyle w:val="TableParagraph"/>
              <w:spacing w:line="21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109" w:type="dxa"/>
          </w:tcPr>
          <w:p w:rsidR="001709A4" w:rsidRDefault="001709A4" w:rsidP="002C5FE0">
            <w:pPr>
              <w:pStyle w:val="TableParagraph"/>
              <w:ind w:left="110" w:right="350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Prof</w:t>
            </w:r>
            <w:r w:rsidR="002C5FE0">
              <w:rPr>
                <w:b/>
                <w:sz w:val="20"/>
              </w:rPr>
              <w:t xml:space="preserve">. </w:t>
            </w:r>
            <w:proofErr w:type="spellStart"/>
            <w:r w:rsidR="00D864E2">
              <w:rPr>
                <w:b/>
                <w:sz w:val="20"/>
              </w:rPr>
              <w:t>P.</w:t>
            </w:r>
            <w:r w:rsidR="002C5FE0">
              <w:rPr>
                <w:b/>
                <w:sz w:val="20"/>
              </w:rPr>
              <w:t>G</w:t>
            </w:r>
            <w:r>
              <w:rPr>
                <w:b/>
                <w:w w:val="95"/>
                <w:sz w:val="20"/>
              </w:rPr>
              <w:t>rammatico</w:t>
            </w:r>
            <w:proofErr w:type="spellEnd"/>
          </w:p>
          <w:p w:rsidR="002C5FE0" w:rsidRPr="00D864E2" w:rsidRDefault="002C5FE0" w:rsidP="002C5FE0">
            <w:pPr>
              <w:pStyle w:val="TableParagraph"/>
              <w:ind w:left="110" w:right="350"/>
              <w:rPr>
                <w:w w:val="95"/>
                <w:sz w:val="20"/>
              </w:rPr>
            </w:pPr>
            <w:r w:rsidRPr="00D864E2">
              <w:rPr>
                <w:w w:val="95"/>
                <w:sz w:val="20"/>
              </w:rPr>
              <w:t xml:space="preserve">Prof. </w:t>
            </w:r>
            <w:proofErr w:type="spellStart"/>
            <w:r w:rsidR="00D864E2" w:rsidRPr="00D864E2">
              <w:rPr>
                <w:w w:val="95"/>
                <w:sz w:val="20"/>
              </w:rPr>
              <w:t>M.R.</w:t>
            </w:r>
            <w:r w:rsidRPr="00D864E2">
              <w:rPr>
                <w:w w:val="95"/>
                <w:sz w:val="20"/>
              </w:rPr>
              <w:t>Ricciardi</w:t>
            </w:r>
            <w:proofErr w:type="spellEnd"/>
          </w:p>
          <w:p w:rsidR="002C5FE0" w:rsidRDefault="002C5FE0" w:rsidP="002C5FE0">
            <w:pPr>
              <w:pStyle w:val="TableParagraph"/>
              <w:ind w:left="110" w:right="350"/>
              <w:rPr>
                <w:b/>
                <w:sz w:val="20"/>
              </w:rPr>
            </w:pPr>
            <w:proofErr w:type="spellStart"/>
            <w:r w:rsidRPr="00D864E2">
              <w:rPr>
                <w:w w:val="95"/>
                <w:sz w:val="20"/>
              </w:rPr>
              <w:t>Prof.</w:t>
            </w:r>
            <w:r w:rsidR="00D864E2" w:rsidRPr="00D864E2">
              <w:rPr>
                <w:w w:val="95"/>
                <w:sz w:val="20"/>
              </w:rPr>
              <w:t>R.Baldelli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spacing w:line="178" w:lineRule="exact"/>
              <w:ind w:left="273"/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Pr="00332E45" w:rsidRDefault="00332E45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332E45">
              <w:rPr>
                <w:b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1709A4" w:rsidRPr="00332E45" w:rsidRDefault="001709A4" w:rsidP="009D6147">
            <w:pPr>
              <w:pStyle w:val="TableParagraph"/>
              <w:spacing w:line="178" w:lineRule="exact"/>
              <w:ind w:left="185" w:right="177"/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Pr="00332E45" w:rsidRDefault="00332E45" w:rsidP="009D6147">
            <w:pPr>
              <w:pStyle w:val="TableParagraph"/>
              <w:spacing w:line="178" w:lineRule="exact"/>
              <w:ind w:left="215" w:right="208"/>
              <w:jc w:val="center"/>
              <w:rPr>
                <w:b/>
                <w:sz w:val="16"/>
              </w:rPr>
            </w:pPr>
            <w:r w:rsidRPr="00332E45">
              <w:rPr>
                <w:b/>
                <w:sz w:val="16"/>
              </w:rPr>
              <w:t>14</w:t>
            </w:r>
          </w:p>
        </w:tc>
        <w:tc>
          <w:tcPr>
            <w:tcW w:w="792" w:type="dxa"/>
            <w:vAlign w:val="center"/>
          </w:tcPr>
          <w:p w:rsidR="001709A4" w:rsidRPr="00332E45" w:rsidRDefault="00332E45" w:rsidP="00332E45">
            <w:pPr>
              <w:pStyle w:val="TableParagraph"/>
              <w:spacing w:line="178" w:lineRule="exact"/>
              <w:ind w:right="206"/>
              <w:rPr>
                <w:b/>
                <w:sz w:val="16"/>
              </w:rPr>
            </w:pPr>
            <w:r w:rsidRPr="00332E45">
              <w:rPr>
                <w:b/>
                <w:sz w:val="16"/>
              </w:rPr>
              <w:t xml:space="preserve">   15 - 27</w:t>
            </w:r>
          </w:p>
        </w:tc>
        <w:tc>
          <w:tcPr>
            <w:tcW w:w="848" w:type="dxa"/>
            <w:vAlign w:val="center"/>
          </w:tcPr>
          <w:p w:rsidR="001709A4" w:rsidRPr="00332E45" w:rsidRDefault="00332E45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332E45">
              <w:rPr>
                <w:b/>
                <w:sz w:val="18"/>
              </w:rPr>
              <w:t>16</w:t>
            </w:r>
          </w:p>
        </w:tc>
        <w:tc>
          <w:tcPr>
            <w:tcW w:w="790" w:type="dxa"/>
            <w:vAlign w:val="center"/>
          </w:tcPr>
          <w:p w:rsidR="001709A4" w:rsidRPr="00332E45" w:rsidRDefault="001709A4" w:rsidP="009D6147">
            <w:pPr>
              <w:pStyle w:val="TableParagraph"/>
              <w:spacing w:line="178" w:lineRule="exact"/>
              <w:ind w:left="97" w:right="87"/>
              <w:jc w:val="center"/>
              <w:rPr>
                <w:b/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Pr="00332E45" w:rsidRDefault="00332E45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332E45">
              <w:rPr>
                <w:b/>
                <w:sz w:val="18"/>
              </w:rPr>
              <w:t>24</w:t>
            </w: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922C25">
        <w:trPr>
          <w:trHeight w:val="468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spacing w:line="22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Scienze umane</w:t>
            </w:r>
          </w:p>
          <w:p w:rsidR="001709A4" w:rsidRDefault="001709A4" w:rsidP="00D9759F">
            <w:pPr>
              <w:pStyle w:val="TableParagraph"/>
              <w:spacing w:line="22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6CFU</w:t>
            </w:r>
          </w:p>
        </w:tc>
        <w:tc>
          <w:tcPr>
            <w:tcW w:w="2109" w:type="dxa"/>
          </w:tcPr>
          <w:p w:rsidR="001709A4" w:rsidRPr="001F6B9F" w:rsidRDefault="001709A4" w:rsidP="00D864E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1F6B9F">
              <w:rPr>
                <w:sz w:val="20"/>
              </w:rPr>
              <w:t>Prof</w:t>
            </w:r>
            <w:r w:rsidR="00D864E2" w:rsidRPr="001F6B9F">
              <w:rPr>
                <w:sz w:val="20"/>
              </w:rPr>
              <w:t xml:space="preserve">. </w:t>
            </w:r>
            <w:proofErr w:type="spellStart"/>
            <w:r w:rsidR="00D864E2" w:rsidRPr="001F6B9F">
              <w:rPr>
                <w:sz w:val="20"/>
              </w:rPr>
              <w:t>S.Ricci</w:t>
            </w:r>
            <w:proofErr w:type="spellEnd"/>
            <w:r w:rsidR="00D864E2" w:rsidRPr="001F6B9F">
              <w:rPr>
                <w:sz w:val="20"/>
              </w:rPr>
              <w:t>.</w:t>
            </w:r>
          </w:p>
          <w:p w:rsidR="00D864E2" w:rsidRPr="001F6B9F" w:rsidRDefault="00D864E2" w:rsidP="00D864E2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1F6B9F">
              <w:rPr>
                <w:b/>
                <w:sz w:val="20"/>
              </w:rPr>
              <w:t xml:space="preserve">Prof. </w:t>
            </w:r>
            <w:proofErr w:type="spellStart"/>
            <w:r w:rsidRPr="001F6B9F">
              <w:rPr>
                <w:b/>
                <w:sz w:val="20"/>
              </w:rPr>
              <w:t>M.Conforti</w:t>
            </w:r>
            <w:proofErr w:type="spellEnd"/>
          </w:p>
          <w:p w:rsidR="00D864E2" w:rsidRDefault="00D864E2" w:rsidP="00D864E2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 w:rsidRPr="00D864E2">
              <w:rPr>
                <w:sz w:val="20"/>
              </w:rPr>
              <w:t>Prof.L.Pierelli</w:t>
            </w:r>
            <w:proofErr w:type="spellEnd"/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2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1709A4" w:rsidRPr="001F6B9F" w:rsidRDefault="001F6B9F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1F6B9F">
              <w:rPr>
                <w:b/>
                <w:sz w:val="18"/>
              </w:rPr>
              <w:t>16</w:t>
            </w:r>
          </w:p>
        </w:tc>
        <w:tc>
          <w:tcPr>
            <w:tcW w:w="792" w:type="dxa"/>
            <w:vAlign w:val="center"/>
          </w:tcPr>
          <w:p w:rsidR="001709A4" w:rsidRPr="001F6B9F" w:rsidRDefault="001F6B9F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1F6B9F">
              <w:rPr>
                <w:b/>
                <w:sz w:val="18"/>
              </w:rPr>
              <w:t>14</w:t>
            </w:r>
          </w:p>
        </w:tc>
        <w:tc>
          <w:tcPr>
            <w:tcW w:w="848" w:type="dxa"/>
            <w:vAlign w:val="center"/>
          </w:tcPr>
          <w:p w:rsidR="001709A4" w:rsidRPr="001F6B9F" w:rsidRDefault="003A610C" w:rsidP="009D614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790" w:type="dxa"/>
            <w:vAlign w:val="center"/>
          </w:tcPr>
          <w:p w:rsidR="001709A4" w:rsidRPr="001F6B9F" w:rsidRDefault="001709A4" w:rsidP="009D6147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vAlign w:val="center"/>
          </w:tcPr>
          <w:p w:rsidR="001709A4" w:rsidRPr="001F6B9F" w:rsidRDefault="001F6B9F" w:rsidP="009D6147">
            <w:pPr>
              <w:pStyle w:val="TableParagraph"/>
              <w:jc w:val="center"/>
              <w:rPr>
                <w:b/>
                <w:sz w:val="18"/>
              </w:rPr>
            </w:pPr>
            <w:r w:rsidRPr="001F6B9F">
              <w:rPr>
                <w:b/>
                <w:sz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5FE0" w:rsidTr="00922C25">
        <w:trPr>
          <w:trHeight w:val="233"/>
        </w:trPr>
        <w:tc>
          <w:tcPr>
            <w:tcW w:w="1586" w:type="dxa"/>
            <w:vAlign w:val="center"/>
          </w:tcPr>
          <w:p w:rsidR="001709A4" w:rsidRDefault="001709A4" w:rsidP="00D9759F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Tirocinio III° anno</w:t>
            </w:r>
          </w:p>
        </w:tc>
        <w:tc>
          <w:tcPr>
            <w:tcW w:w="2109" w:type="dxa"/>
          </w:tcPr>
          <w:p w:rsidR="005F636E" w:rsidRDefault="001709A4" w:rsidP="005F63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Prof.</w:t>
            </w:r>
            <w:r w:rsidR="005F636E">
              <w:rPr>
                <w:b/>
                <w:sz w:val="20"/>
              </w:rPr>
              <w:t>M.Bertolini</w:t>
            </w:r>
            <w:proofErr w:type="spellEnd"/>
          </w:p>
          <w:p w:rsidR="00E618A4" w:rsidRPr="00E618A4" w:rsidRDefault="001709A4" w:rsidP="005F636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F636E" w:rsidRPr="00E618A4">
              <w:rPr>
                <w:sz w:val="20"/>
              </w:rPr>
              <w:t xml:space="preserve"> </w:t>
            </w:r>
            <w:r w:rsidR="00E618A4" w:rsidRPr="00E618A4">
              <w:rPr>
                <w:sz w:val="20"/>
              </w:rPr>
              <w:t xml:space="preserve">Prof. </w:t>
            </w:r>
            <w:proofErr w:type="spellStart"/>
            <w:r w:rsidR="00E618A4" w:rsidRPr="00E618A4">
              <w:rPr>
                <w:sz w:val="20"/>
              </w:rPr>
              <w:t>A.Testa</w:t>
            </w:r>
            <w:proofErr w:type="spellEnd"/>
          </w:p>
        </w:tc>
        <w:tc>
          <w:tcPr>
            <w:tcW w:w="75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2" w:type="dxa"/>
            <w:vAlign w:val="center"/>
          </w:tcPr>
          <w:p w:rsidR="001709A4" w:rsidRDefault="001709A4" w:rsidP="009D6147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5C5C56" w:rsidRDefault="005C5C56" w:rsidP="005C5C56">
      <w:pPr>
        <w:pStyle w:val="Corpotesto"/>
        <w:spacing w:before="90"/>
        <w:rPr>
          <w:u w:val="single"/>
        </w:rPr>
      </w:pPr>
    </w:p>
    <w:p w:rsidR="005C5C56" w:rsidRDefault="005C5C56" w:rsidP="005C5C56">
      <w:pPr>
        <w:pStyle w:val="Corpotesto"/>
        <w:spacing w:before="90"/>
        <w:rPr>
          <w:u w:val="single"/>
        </w:rPr>
      </w:pPr>
    </w:p>
    <w:p w:rsidR="005C5C56" w:rsidRDefault="005C5C56" w:rsidP="005C5C56">
      <w:pPr>
        <w:pStyle w:val="Corpotesto"/>
        <w:spacing w:before="90"/>
        <w:rPr>
          <w:u w:val="single"/>
        </w:rPr>
      </w:pPr>
    </w:p>
    <w:p w:rsidR="00093E5A" w:rsidRPr="00DB1B34" w:rsidRDefault="005C5C56" w:rsidP="005C5C56">
      <w:pPr>
        <w:pStyle w:val="Corpotesto"/>
        <w:spacing w:before="90"/>
        <w:sectPr w:rsidR="00093E5A" w:rsidRPr="00DB1B34">
          <w:type w:val="continuous"/>
          <w:pgSz w:w="11910" w:h="16840"/>
          <w:pgMar w:top="1320" w:right="360" w:bottom="280" w:left="280" w:header="720" w:footer="720" w:gutter="0"/>
          <w:cols w:space="720"/>
        </w:sectPr>
      </w:pPr>
      <w:r>
        <w:rPr>
          <w:u w:val="single"/>
        </w:rPr>
        <w:t>C</w:t>
      </w:r>
      <w:r w:rsidR="00C24732">
        <w:rPr>
          <w:u w:val="single"/>
        </w:rPr>
        <w:t xml:space="preserve">ompilato su informazioni del </w:t>
      </w:r>
      <w:r w:rsidR="00C24732" w:rsidRPr="002B128A">
        <w:rPr>
          <w:b/>
          <w:u w:val="single"/>
        </w:rPr>
        <w:t>Doce</w:t>
      </w:r>
      <w:r w:rsidR="00B41A66" w:rsidRPr="002B128A">
        <w:rPr>
          <w:b/>
          <w:u w:val="single"/>
        </w:rPr>
        <w:t>n</w:t>
      </w:r>
      <w:r w:rsidR="009D5555" w:rsidRPr="002B128A">
        <w:rPr>
          <w:b/>
          <w:u w:val="single"/>
        </w:rPr>
        <w:t>te Coordinatore di Insegnamento</w:t>
      </w:r>
      <w:r w:rsidR="002B128A">
        <w:rPr>
          <w:b/>
          <w:u w:val="single"/>
        </w:rPr>
        <w:t>.</w:t>
      </w:r>
    </w:p>
    <w:p w:rsidR="00093E5A" w:rsidRDefault="00093E5A">
      <w:pPr>
        <w:pStyle w:val="Corpotesto"/>
        <w:spacing w:before="4"/>
        <w:rPr>
          <w:b/>
          <w:sz w:val="11"/>
        </w:rPr>
      </w:pPr>
    </w:p>
    <w:sectPr w:rsidR="00093E5A">
      <w:pgSz w:w="11910" w:h="16840"/>
      <w:pgMar w:top="1400" w:right="3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FD" w:rsidRDefault="00F06CFD" w:rsidP="005E494C">
      <w:r>
        <w:separator/>
      </w:r>
    </w:p>
  </w:endnote>
  <w:endnote w:type="continuationSeparator" w:id="0">
    <w:p w:rsidR="00F06CFD" w:rsidRDefault="00F06CFD" w:rsidP="005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FD" w:rsidRDefault="00F06CFD" w:rsidP="005E494C">
      <w:r>
        <w:separator/>
      </w:r>
    </w:p>
  </w:footnote>
  <w:footnote w:type="continuationSeparator" w:id="0">
    <w:p w:rsidR="00F06CFD" w:rsidRDefault="00F06CFD" w:rsidP="005E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A"/>
    <w:rsid w:val="00067377"/>
    <w:rsid w:val="0008251C"/>
    <w:rsid w:val="00093E5A"/>
    <w:rsid w:val="000B4AD5"/>
    <w:rsid w:val="00106154"/>
    <w:rsid w:val="00137570"/>
    <w:rsid w:val="00146103"/>
    <w:rsid w:val="001709A4"/>
    <w:rsid w:val="001839CF"/>
    <w:rsid w:val="0018450D"/>
    <w:rsid w:val="001C245A"/>
    <w:rsid w:val="001F0CB4"/>
    <w:rsid w:val="001F5F6F"/>
    <w:rsid w:val="001F6B9F"/>
    <w:rsid w:val="00275E5A"/>
    <w:rsid w:val="002B128A"/>
    <w:rsid w:val="002C5FE0"/>
    <w:rsid w:val="002D31BF"/>
    <w:rsid w:val="002F5D18"/>
    <w:rsid w:val="002F6215"/>
    <w:rsid w:val="00304A5F"/>
    <w:rsid w:val="00330BD7"/>
    <w:rsid w:val="00332E45"/>
    <w:rsid w:val="0037621C"/>
    <w:rsid w:val="003A610C"/>
    <w:rsid w:val="003B5AAA"/>
    <w:rsid w:val="003B7E8B"/>
    <w:rsid w:val="003C091B"/>
    <w:rsid w:val="00421187"/>
    <w:rsid w:val="004214BE"/>
    <w:rsid w:val="00424EEE"/>
    <w:rsid w:val="004840A3"/>
    <w:rsid w:val="004860B0"/>
    <w:rsid w:val="004B5918"/>
    <w:rsid w:val="004F65BE"/>
    <w:rsid w:val="005C5C56"/>
    <w:rsid w:val="005E494C"/>
    <w:rsid w:val="005F1C76"/>
    <w:rsid w:val="005F636E"/>
    <w:rsid w:val="00651DD1"/>
    <w:rsid w:val="00711B51"/>
    <w:rsid w:val="007320FF"/>
    <w:rsid w:val="00754A2C"/>
    <w:rsid w:val="007642E8"/>
    <w:rsid w:val="00853D26"/>
    <w:rsid w:val="0088428B"/>
    <w:rsid w:val="008D0114"/>
    <w:rsid w:val="008D3595"/>
    <w:rsid w:val="008E3259"/>
    <w:rsid w:val="00917240"/>
    <w:rsid w:val="00922C25"/>
    <w:rsid w:val="009615E5"/>
    <w:rsid w:val="00966232"/>
    <w:rsid w:val="00975A5C"/>
    <w:rsid w:val="009B4D01"/>
    <w:rsid w:val="009B6233"/>
    <w:rsid w:val="009D5555"/>
    <w:rsid w:val="009D6147"/>
    <w:rsid w:val="00A33049"/>
    <w:rsid w:val="00A400E7"/>
    <w:rsid w:val="00A65509"/>
    <w:rsid w:val="00AA01EB"/>
    <w:rsid w:val="00AF1A68"/>
    <w:rsid w:val="00B117CA"/>
    <w:rsid w:val="00B41A66"/>
    <w:rsid w:val="00B63520"/>
    <w:rsid w:val="00B840DE"/>
    <w:rsid w:val="00BB0958"/>
    <w:rsid w:val="00C24732"/>
    <w:rsid w:val="00C51239"/>
    <w:rsid w:val="00C70376"/>
    <w:rsid w:val="00C82C9E"/>
    <w:rsid w:val="00C86758"/>
    <w:rsid w:val="00CD4A29"/>
    <w:rsid w:val="00D35C41"/>
    <w:rsid w:val="00D65CDE"/>
    <w:rsid w:val="00D864E2"/>
    <w:rsid w:val="00D9759F"/>
    <w:rsid w:val="00DB1B34"/>
    <w:rsid w:val="00DE4EBF"/>
    <w:rsid w:val="00E618A4"/>
    <w:rsid w:val="00F06CFD"/>
    <w:rsid w:val="00F77C43"/>
    <w:rsid w:val="00FB26C7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"/>
      <w:ind w:left="386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9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4C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"/>
      <w:ind w:left="386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9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49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ESAMI  A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 A</dc:title>
  <dc:creator>Loredana</dc:creator>
  <cp:lastModifiedBy>Marina Bertolini</cp:lastModifiedBy>
  <cp:revision>2</cp:revision>
  <cp:lastPrinted>2021-01-15T12:40:00Z</cp:lastPrinted>
  <dcterms:created xsi:type="dcterms:W3CDTF">2021-02-02T13:28:00Z</dcterms:created>
  <dcterms:modified xsi:type="dcterms:W3CDTF">2021-02-02T13:28:00Z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